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1C" w:rsidRPr="003A541C" w:rsidRDefault="003A541C" w:rsidP="003A541C">
      <w:pPr>
        <w:jc w:val="center"/>
        <w:rPr>
          <w:b/>
          <w:sz w:val="28"/>
        </w:rPr>
      </w:pPr>
      <w:r w:rsidRPr="003A541C">
        <w:rPr>
          <w:b/>
          <w:sz w:val="28"/>
        </w:rPr>
        <w:t>EL LLAMADO DE JESÚS</w:t>
      </w:r>
    </w:p>
    <w:p w:rsidR="009C54AA" w:rsidRDefault="009C54AA" w:rsidP="005B6640">
      <w:r>
        <w:t>¿Te ha llamado tu madre con urgencia alguna vez? ¿Cómo lo ha hecho? ¿Qué palabras ha usado para llamar tu atención?</w:t>
      </w:r>
    </w:p>
    <w:p w:rsidR="0047476D" w:rsidRDefault="009C54AA" w:rsidP="005B6640">
      <w:r>
        <w:t xml:space="preserve">Jesús, cuando quería dar un mensaje especial, usaba una forma peculiar de llamar a la persona: repetir </w:t>
      </w:r>
      <w:r w:rsidR="0083387A">
        <w:t>su</w:t>
      </w:r>
      <w:r>
        <w:t xml:space="preserve"> nombre dos veces.</w:t>
      </w:r>
    </w:p>
    <w:p w:rsidR="001D2DF2" w:rsidRDefault="001D2DF2" w:rsidP="005B6640">
      <w:r>
        <w:t>Vamos a ver algunos ejemplos de personas que fueron llamadas por Jesús dos veces.</w:t>
      </w:r>
    </w:p>
    <w:p w:rsidR="00564FA9" w:rsidRDefault="00564FA9" w:rsidP="005B6640">
      <w:r>
        <w:t>Te propongo que, después de cada personaje, rellenes con tu nombre (dos veces, claro) los espacios en blanco</w:t>
      </w:r>
      <w:r w:rsidR="0083387A">
        <w:t xml:space="preserve"> para que escuches lo que Jesús quiere decirte hoy</w:t>
      </w:r>
      <w:r>
        <w:t>.</w:t>
      </w:r>
    </w:p>
    <w:p w:rsidR="00211BD6" w:rsidRPr="00CE7DBE" w:rsidRDefault="005B6640" w:rsidP="005B6640">
      <w:pPr>
        <w:pStyle w:val="Prrafodelista"/>
        <w:numPr>
          <w:ilvl w:val="0"/>
          <w:numId w:val="1"/>
        </w:numPr>
        <w:rPr>
          <w:b/>
        </w:rPr>
      </w:pPr>
      <w:r w:rsidRPr="00CE7DBE">
        <w:rPr>
          <w:b/>
        </w:rPr>
        <w:t>Abraham</w:t>
      </w:r>
    </w:p>
    <w:p w:rsidR="005B6640" w:rsidRDefault="005B6640" w:rsidP="005B6640">
      <w:pPr>
        <w:pStyle w:val="Prrafodelista"/>
      </w:pPr>
      <w:r>
        <w:t xml:space="preserve">“Y extendió Abraham su mano y tomó el cuchillo para degollar a su hijo. Entonces el ángel de Jehová le dio voces desde el cielo, y dijo: </w:t>
      </w:r>
      <w:r w:rsidRPr="001D2DF2">
        <w:rPr>
          <w:i/>
        </w:rPr>
        <w:t>Abraham</w:t>
      </w:r>
      <w:r>
        <w:t xml:space="preserve">, </w:t>
      </w:r>
      <w:r w:rsidRPr="001D2DF2">
        <w:rPr>
          <w:i/>
        </w:rPr>
        <w:t>Abraham</w:t>
      </w:r>
      <w:r>
        <w:t>. Y él respondió: Heme aquí. Y dijo: No extiendas tu mano sobre el muchacho, ni le hagas nada; porque ya conozco que temes a Dios, por cuanto no</w:t>
      </w:r>
      <w:r w:rsidR="00CE7DBE">
        <w:t xml:space="preserve"> me rehusaste tu hijo, tu único</w:t>
      </w:r>
      <w:r>
        <w:t>”. Génesis 22:10-12</w:t>
      </w:r>
      <w:r w:rsidR="00CE7DBE">
        <w:t>.</w:t>
      </w:r>
    </w:p>
    <w:p w:rsidR="00564FA9" w:rsidRDefault="00564FA9" w:rsidP="005B6640">
      <w:pPr>
        <w:pStyle w:val="Prrafodelista"/>
      </w:pPr>
    </w:p>
    <w:p w:rsidR="005B6640" w:rsidRDefault="00564FA9" w:rsidP="005B6640">
      <w:pPr>
        <w:pStyle w:val="Prrafodelista"/>
      </w:pPr>
      <w:r>
        <w:t xml:space="preserve">_______________, ______________; en este momento crítico, detente y reflexiona para que puedas ver la solución que He provisto para </w:t>
      </w:r>
      <w:r w:rsidR="00CE7DBE">
        <w:t>ti</w:t>
      </w:r>
      <w:r>
        <w:t>.</w:t>
      </w:r>
    </w:p>
    <w:p w:rsidR="005B6640" w:rsidRDefault="005B6640" w:rsidP="005B6640">
      <w:pPr>
        <w:pStyle w:val="Prrafodelista"/>
      </w:pPr>
    </w:p>
    <w:p w:rsidR="005B6640" w:rsidRPr="00CE7DBE" w:rsidRDefault="005B6640" w:rsidP="005B6640">
      <w:pPr>
        <w:pStyle w:val="Prrafodelista"/>
        <w:numPr>
          <w:ilvl w:val="0"/>
          <w:numId w:val="1"/>
        </w:numPr>
        <w:rPr>
          <w:b/>
        </w:rPr>
      </w:pPr>
      <w:r w:rsidRPr="00CE7DBE">
        <w:rPr>
          <w:b/>
        </w:rPr>
        <w:t>Jacob</w:t>
      </w:r>
    </w:p>
    <w:p w:rsidR="005B6640" w:rsidRDefault="005B6640" w:rsidP="005B6640">
      <w:pPr>
        <w:pStyle w:val="Prrafodelista"/>
      </w:pPr>
      <w:r>
        <w:t xml:space="preserve">“Salió Israel con todo lo que tenía, y vino a </w:t>
      </w:r>
      <w:proofErr w:type="spellStart"/>
      <w:r>
        <w:t>Beerseba</w:t>
      </w:r>
      <w:proofErr w:type="spellEnd"/>
      <w:r>
        <w:t xml:space="preserve">, y ofreció sacrificios al Dios de su padre Isaac. Y habló Dios a Israel en visiones de noche, y dijo: </w:t>
      </w:r>
      <w:r w:rsidRPr="00CE7DBE">
        <w:rPr>
          <w:i/>
        </w:rPr>
        <w:t>Jacob</w:t>
      </w:r>
      <w:r>
        <w:t xml:space="preserve">, </w:t>
      </w:r>
      <w:r w:rsidRPr="00CE7DBE">
        <w:rPr>
          <w:i/>
        </w:rPr>
        <w:t>Jacob</w:t>
      </w:r>
      <w:r>
        <w:t>. Y él respondió: Heme aquí. Y dijo: Yo soy Dios, el Dios de tu padre; no temas de descender a Egipto, porque allí yo haré de ti una gran nación”. Éxodo 46:1-3</w:t>
      </w:r>
      <w:r w:rsidR="00CE7DBE">
        <w:t>.</w:t>
      </w:r>
    </w:p>
    <w:p w:rsidR="005B6640" w:rsidRDefault="005B6640" w:rsidP="005B6640">
      <w:pPr>
        <w:pStyle w:val="Prrafodelista"/>
      </w:pPr>
    </w:p>
    <w:p w:rsidR="005B6640" w:rsidRDefault="00CE7DBE" w:rsidP="005B6640">
      <w:pPr>
        <w:pStyle w:val="Prrafodelista"/>
      </w:pPr>
      <w:r>
        <w:t>_______________, ______________;</w:t>
      </w:r>
      <w:r>
        <w:t xml:space="preserve"> </w:t>
      </w:r>
      <w:r w:rsidR="005E3BA2">
        <w:t xml:space="preserve">Yo quito tu temor, Te doy </w:t>
      </w:r>
      <w:r w:rsidR="00035B45">
        <w:t>M</w:t>
      </w:r>
      <w:r w:rsidR="005E3BA2">
        <w:t xml:space="preserve">i aprobación y estaré contigo haciendo prosperar </w:t>
      </w:r>
      <w:r w:rsidR="00035B45">
        <w:t>Mis</w:t>
      </w:r>
      <w:r w:rsidR="005E3BA2">
        <w:t xml:space="preserve"> planes.</w:t>
      </w:r>
    </w:p>
    <w:p w:rsidR="005B6640" w:rsidRDefault="005B6640" w:rsidP="005B6640">
      <w:pPr>
        <w:pStyle w:val="Prrafodelista"/>
      </w:pPr>
    </w:p>
    <w:p w:rsidR="005B6640" w:rsidRPr="00782D2C" w:rsidRDefault="005B6640" w:rsidP="005B6640">
      <w:pPr>
        <w:pStyle w:val="Prrafodelista"/>
        <w:numPr>
          <w:ilvl w:val="0"/>
          <w:numId w:val="1"/>
        </w:numPr>
        <w:rPr>
          <w:b/>
        </w:rPr>
      </w:pPr>
      <w:r w:rsidRPr="00782D2C">
        <w:rPr>
          <w:b/>
        </w:rPr>
        <w:t>Moisés</w:t>
      </w:r>
    </w:p>
    <w:p w:rsidR="005B6640" w:rsidRDefault="005B6640" w:rsidP="005B6640">
      <w:pPr>
        <w:pStyle w:val="Prrafodelista"/>
      </w:pPr>
      <w:r>
        <w:t>“Y se le apareció el Ángel de Jehová en una llama de fuego en medio de una zarza; y él miró, y vio que la zarza ardía en fuego, y la zarza no se consumía. Entonces Moisés dijo: Iré yo ahora y veré esta grande visión, por qué causa la zarza no se quema. Viendo Jehová que él iba a ver, lo llamó Dios de en medio de la zarza, y dijo: ¡</w:t>
      </w:r>
      <w:r w:rsidRPr="00AB33A4">
        <w:rPr>
          <w:i/>
        </w:rPr>
        <w:t>Moisés</w:t>
      </w:r>
      <w:r>
        <w:t xml:space="preserve">, </w:t>
      </w:r>
      <w:r w:rsidRPr="00AB33A4">
        <w:rPr>
          <w:i/>
        </w:rPr>
        <w:t>Moisés</w:t>
      </w:r>
      <w:r>
        <w:t>! Y él respondió: Heme aquí. Y dijo: No te acerques; quita tu calzado de tus pies, porque el lugar en que tú estás, tierra santa es”. Éxodo</w:t>
      </w:r>
      <w:r w:rsidR="00AB33A4">
        <w:t xml:space="preserve"> </w:t>
      </w:r>
      <w:r>
        <w:t>3:2-5</w:t>
      </w:r>
      <w:r w:rsidR="00782D2C">
        <w:t>.</w:t>
      </w:r>
    </w:p>
    <w:p w:rsidR="005B6640" w:rsidRDefault="005B6640" w:rsidP="005B6640">
      <w:pPr>
        <w:pStyle w:val="Prrafodelista"/>
      </w:pPr>
    </w:p>
    <w:p w:rsidR="00AB33A4" w:rsidRDefault="00AB33A4" w:rsidP="005B6640">
      <w:pPr>
        <w:pStyle w:val="Prrafodelista"/>
      </w:pPr>
      <w:r>
        <w:t>_______________, ______________;</w:t>
      </w:r>
      <w:r w:rsidR="00AA3512">
        <w:t xml:space="preserve"> Yo te muestro Mi santidad y te envío a realizar la misión que He preparado para ti.</w:t>
      </w:r>
    </w:p>
    <w:p w:rsidR="005B6640" w:rsidRDefault="005B6640" w:rsidP="005B6640">
      <w:pPr>
        <w:pStyle w:val="Prrafodelista"/>
      </w:pPr>
    </w:p>
    <w:p w:rsidR="005B6640" w:rsidRPr="00894709" w:rsidRDefault="005B6640" w:rsidP="005B6640">
      <w:pPr>
        <w:pStyle w:val="Prrafodelista"/>
        <w:numPr>
          <w:ilvl w:val="0"/>
          <w:numId w:val="1"/>
        </w:numPr>
        <w:rPr>
          <w:b/>
        </w:rPr>
      </w:pPr>
      <w:r w:rsidRPr="00894709">
        <w:rPr>
          <w:b/>
        </w:rPr>
        <w:t>Samuel</w:t>
      </w:r>
    </w:p>
    <w:p w:rsidR="005B6640" w:rsidRDefault="00050B32" w:rsidP="00050B32">
      <w:pPr>
        <w:pStyle w:val="Prrafodelista"/>
      </w:pPr>
      <w:r>
        <w:t xml:space="preserve">“Y dijo Elí a Samuel: </w:t>
      </w:r>
      <w:r w:rsidR="00894709">
        <w:t>Ve</w:t>
      </w:r>
      <w:r>
        <w:t xml:space="preserve"> y acuéstate; y si te llamare, dirás: Habla, Jehová, porque tu siervo oye. Así se fue Samuel, y se acostó en su lugar. Y vino Jehová y se paró, y llamó como las otras veces: ¡</w:t>
      </w:r>
      <w:r w:rsidRPr="00894709">
        <w:rPr>
          <w:i/>
        </w:rPr>
        <w:t>Samuel</w:t>
      </w:r>
      <w:r>
        <w:t xml:space="preserve">, </w:t>
      </w:r>
      <w:r w:rsidRPr="00894709">
        <w:rPr>
          <w:i/>
        </w:rPr>
        <w:t>Samuel</w:t>
      </w:r>
      <w:r>
        <w:t>! Entonces Samuel dijo: Habla, porque tu siervo oye”. 1ª de Samuel 3:9</w:t>
      </w:r>
      <w:r w:rsidR="0065038D">
        <w:t>-</w:t>
      </w:r>
      <w:r>
        <w:t>10</w:t>
      </w:r>
      <w:r w:rsidR="00894709">
        <w:t>.</w:t>
      </w:r>
    </w:p>
    <w:p w:rsidR="00050B32" w:rsidRDefault="00050B32" w:rsidP="00050B32">
      <w:pPr>
        <w:pStyle w:val="Prrafodelista"/>
      </w:pPr>
    </w:p>
    <w:p w:rsidR="00894709" w:rsidRDefault="00894709" w:rsidP="00050B32">
      <w:pPr>
        <w:pStyle w:val="Prrafodelista"/>
      </w:pPr>
      <w:r>
        <w:t>_______________, ______________;</w:t>
      </w:r>
      <w:r>
        <w:t xml:space="preserve"> Yo te llamo con bondad y cariño, dese</w:t>
      </w:r>
      <w:r w:rsidR="006A1A0B">
        <w:t>a</w:t>
      </w:r>
      <w:r>
        <w:t xml:space="preserve">ndo que escuches Mi mensaje y </w:t>
      </w:r>
      <w:r w:rsidR="000F6540" w:rsidRPr="000F6540">
        <w:t>lo compartas con otros</w:t>
      </w:r>
      <w:bookmarkStart w:id="0" w:name="_GoBack"/>
      <w:bookmarkEnd w:id="0"/>
      <w:r>
        <w:t>.</w:t>
      </w:r>
    </w:p>
    <w:p w:rsidR="00050B32" w:rsidRDefault="00050B32" w:rsidP="00050B32">
      <w:pPr>
        <w:pStyle w:val="Prrafodelista"/>
      </w:pPr>
    </w:p>
    <w:p w:rsidR="00050B32" w:rsidRPr="001C6CA8" w:rsidRDefault="00050B32" w:rsidP="00050B32">
      <w:pPr>
        <w:pStyle w:val="Prrafodelista"/>
        <w:numPr>
          <w:ilvl w:val="0"/>
          <w:numId w:val="1"/>
        </w:numPr>
        <w:rPr>
          <w:b/>
        </w:rPr>
      </w:pPr>
      <w:r w:rsidRPr="001C6CA8">
        <w:rPr>
          <w:b/>
        </w:rPr>
        <w:t>Marta</w:t>
      </w:r>
    </w:p>
    <w:p w:rsidR="00050B32" w:rsidRDefault="00050B32" w:rsidP="00050B32">
      <w:pPr>
        <w:pStyle w:val="Prrafodelista"/>
      </w:pPr>
      <w:r>
        <w:t>“</w:t>
      </w:r>
      <w:r w:rsidR="00FF27E6" w:rsidRPr="00FF27E6">
        <w:t xml:space="preserve">Ésta [Marta] </w:t>
      </w:r>
      <w:r>
        <w:t xml:space="preserve">tenía una hermana que se llamaba María, la cual, sentándose a los pies de Jesús, oía su palabra. Pero Marta se preocupaba con muchos quehaceres, y acercándose, dijo: Señor, ¿no te da cuidado que mi hermana me deje servir sola? Dile, pues, que me ayude. Respondiendo Jesús, le dijo: </w:t>
      </w:r>
      <w:r w:rsidRPr="001C6CA8">
        <w:rPr>
          <w:i/>
        </w:rPr>
        <w:t>Marta</w:t>
      </w:r>
      <w:r>
        <w:t xml:space="preserve">, </w:t>
      </w:r>
      <w:r w:rsidRPr="001C6CA8">
        <w:rPr>
          <w:i/>
        </w:rPr>
        <w:t>Marta</w:t>
      </w:r>
      <w:r>
        <w:t>, afanada y turbada estás con muchas cosas. Pero sólo una cosa es necesaria; y María ha escogido la buena parte, la cual no le será quitada”. Lucas 10:39-42</w:t>
      </w:r>
      <w:r w:rsidR="001C6CA8">
        <w:t>.</w:t>
      </w:r>
    </w:p>
    <w:p w:rsidR="00050B32" w:rsidRDefault="00050B32" w:rsidP="00050B32">
      <w:pPr>
        <w:pStyle w:val="Prrafodelista"/>
      </w:pPr>
    </w:p>
    <w:p w:rsidR="00050B32" w:rsidRDefault="001C6CA8" w:rsidP="00050B32">
      <w:pPr>
        <w:pStyle w:val="Prrafodelista"/>
      </w:pPr>
      <w:r>
        <w:t>_______________, ______________;</w:t>
      </w:r>
      <w:r>
        <w:t xml:space="preserve"> </w:t>
      </w:r>
      <w:r w:rsidR="00304D18">
        <w:t>¡qué pena y tristeza tengo! ¿Por qué no quieres pasar más tiempo Conmigo? ¿Por qué no dedicas tiempo a leer tu Biblia y a hablar Conmigo en oración?</w:t>
      </w:r>
      <w:r w:rsidR="00A63E0C">
        <w:t xml:space="preserve"> </w:t>
      </w:r>
      <w:r w:rsidR="00876E3B" w:rsidRPr="00876E3B">
        <w:t>Anhelo que cada día te relaciones más Conmigo</w:t>
      </w:r>
      <w:r w:rsidR="00A63E0C">
        <w:t>.</w:t>
      </w:r>
    </w:p>
    <w:p w:rsidR="00A63E0C" w:rsidRDefault="00A63E0C" w:rsidP="00050B32">
      <w:pPr>
        <w:pStyle w:val="Prrafodelista"/>
      </w:pPr>
    </w:p>
    <w:p w:rsidR="00050B32" w:rsidRPr="006E24AC" w:rsidRDefault="001F25AB" w:rsidP="00050B32">
      <w:pPr>
        <w:pStyle w:val="Prrafodelista"/>
        <w:numPr>
          <w:ilvl w:val="0"/>
          <w:numId w:val="1"/>
        </w:numPr>
        <w:rPr>
          <w:b/>
        </w:rPr>
      </w:pPr>
      <w:r w:rsidRPr="006E24AC">
        <w:rPr>
          <w:b/>
        </w:rPr>
        <w:t>Simón Pedro</w:t>
      </w:r>
    </w:p>
    <w:p w:rsidR="001F25AB" w:rsidRDefault="001F25AB" w:rsidP="001F25AB">
      <w:pPr>
        <w:pStyle w:val="Prrafodelista"/>
      </w:pPr>
      <w:r>
        <w:t xml:space="preserve">“Dijo también el Señor: </w:t>
      </w:r>
      <w:r w:rsidRPr="006E24AC">
        <w:rPr>
          <w:i/>
        </w:rPr>
        <w:t>Simón</w:t>
      </w:r>
      <w:r>
        <w:t xml:space="preserve">, </w:t>
      </w:r>
      <w:r w:rsidRPr="006E24AC">
        <w:rPr>
          <w:i/>
        </w:rPr>
        <w:t>Simón</w:t>
      </w:r>
      <w:r>
        <w:t>, he aquí Satanás os ha pedido para zarandearos como a trigo; pero yo he rogado por ti, que tu fe no falte; y tú, una vez vuelto, confirma a tus hermanos”. Lucas 22:31-32</w:t>
      </w:r>
      <w:r w:rsidR="006E24AC">
        <w:t>.</w:t>
      </w:r>
    </w:p>
    <w:p w:rsidR="001F25AB" w:rsidRDefault="001F25AB" w:rsidP="001F25AB">
      <w:pPr>
        <w:pStyle w:val="Prrafodelista"/>
      </w:pPr>
    </w:p>
    <w:p w:rsidR="006E24AC" w:rsidRDefault="006E24AC" w:rsidP="001F25AB">
      <w:pPr>
        <w:pStyle w:val="Prrafodelista"/>
      </w:pPr>
      <w:r>
        <w:t>_______________, ______________;</w:t>
      </w:r>
      <w:r>
        <w:t xml:space="preserve"> </w:t>
      </w:r>
      <w:r w:rsidR="00E67C41">
        <w:t>tengo un interés personal en tus pruebas y tentaciones; y Le pido a Mi Padre que tu fe no falte.</w:t>
      </w:r>
    </w:p>
    <w:p w:rsidR="001F25AB" w:rsidRDefault="001F25AB" w:rsidP="001F25AB">
      <w:pPr>
        <w:pStyle w:val="Prrafodelista"/>
      </w:pPr>
    </w:p>
    <w:p w:rsidR="001F25AB" w:rsidRPr="00A63E0C" w:rsidRDefault="0065038D" w:rsidP="001F25AB">
      <w:pPr>
        <w:pStyle w:val="Prrafodelista"/>
        <w:numPr>
          <w:ilvl w:val="0"/>
          <w:numId w:val="1"/>
        </w:numPr>
        <w:rPr>
          <w:b/>
        </w:rPr>
      </w:pPr>
      <w:r w:rsidRPr="00A63E0C">
        <w:rPr>
          <w:b/>
        </w:rPr>
        <w:t>Saulo</w:t>
      </w:r>
    </w:p>
    <w:p w:rsidR="0065038D" w:rsidRDefault="0065038D" w:rsidP="0065038D">
      <w:pPr>
        <w:pStyle w:val="Prrafodelista"/>
      </w:pPr>
      <w:r>
        <w:t xml:space="preserve">“Más yendo por el camino, aconteció </w:t>
      </w:r>
      <w:r w:rsidR="0054377D">
        <w:t>que,</w:t>
      </w:r>
      <w:r>
        <w:t xml:space="preserve"> al llegar cerca de Damasco, repentinamente le rodeó un resplandor de luz del cielo; y cayendo en tierra, oyó una voz que le decía: </w:t>
      </w:r>
      <w:r w:rsidRPr="0054377D">
        <w:rPr>
          <w:i/>
        </w:rPr>
        <w:t>Saulo</w:t>
      </w:r>
      <w:r>
        <w:t xml:space="preserve">, </w:t>
      </w:r>
      <w:r w:rsidRPr="0054377D">
        <w:rPr>
          <w:i/>
        </w:rPr>
        <w:t>Saulo</w:t>
      </w:r>
      <w:r>
        <w:t>, ¿por qué me persigues? Él dijo: ¿Quién eres, Señor? Y le dijo: Yo soy Jesús, a quien tú persigues; dura cosa te es dar coces contra el aguijón”. Hechos 9:3-4</w:t>
      </w:r>
      <w:r w:rsidR="0054377D">
        <w:t>.</w:t>
      </w:r>
    </w:p>
    <w:p w:rsidR="0065038D" w:rsidRDefault="0065038D" w:rsidP="0065038D">
      <w:pPr>
        <w:pStyle w:val="Prrafodelista"/>
      </w:pPr>
    </w:p>
    <w:p w:rsidR="0065038D" w:rsidRDefault="0054377D" w:rsidP="0065038D">
      <w:pPr>
        <w:pStyle w:val="Prrafodelista"/>
      </w:pPr>
      <w:r>
        <w:t>_______________, ______________;</w:t>
      </w:r>
      <w:r>
        <w:t xml:space="preserve"> </w:t>
      </w:r>
      <w:r w:rsidR="009B2DF9">
        <w:t>Te estoy llamando con amor, con poder y con gloria</w:t>
      </w:r>
      <w:r w:rsidR="00B818DD">
        <w:t>,</w:t>
      </w:r>
      <w:r w:rsidR="009B2DF9">
        <w:t xml:space="preserve"> para que dejes de luchar contra Mí.</w:t>
      </w:r>
      <w:r w:rsidR="005E0C65">
        <w:t xml:space="preserve"> Desde hoy, cumplirás Mis propósitos.</w:t>
      </w:r>
    </w:p>
    <w:p w:rsidR="0065038D" w:rsidRDefault="0065038D" w:rsidP="0065038D">
      <w:pPr>
        <w:pStyle w:val="Prrafodelista"/>
      </w:pPr>
    </w:p>
    <w:p w:rsidR="0065038D" w:rsidRPr="00522686" w:rsidRDefault="00817A76" w:rsidP="0065038D">
      <w:pPr>
        <w:pStyle w:val="Prrafodelista"/>
        <w:numPr>
          <w:ilvl w:val="0"/>
          <w:numId w:val="1"/>
        </w:numPr>
        <w:rPr>
          <w:b/>
        </w:rPr>
      </w:pPr>
      <w:r w:rsidRPr="00522686">
        <w:rPr>
          <w:b/>
        </w:rPr>
        <w:t>Padre</w:t>
      </w:r>
    </w:p>
    <w:p w:rsidR="00817A76" w:rsidRDefault="00817A76" w:rsidP="00817A76">
      <w:pPr>
        <w:pStyle w:val="Prrafodelista"/>
      </w:pPr>
      <w:r>
        <w:t>“</w:t>
      </w:r>
      <w:r w:rsidRPr="00817A76">
        <w:t xml:space="preserve">Cerca de la hora novena, Jesús clamó a gran voz, diciendo: </w:t>
      </w:r>
      <w:r w:rsidRPr="00522686">
        <w:rPr>
          <w:i/>
        </w:rPr>
        <w:t>Elí</w:t>
      </w:r>
      <w:r w:rsidRPr="00817A76">
        <w:t xml:space="preserve">, </w:t>
      </w:r>
      <w:r w:rsidRPr="00522686">
        <w:rPr>
          <w:i/>
        </w:rPr>
        <w:t>Elí</w:t>
      </w:r>
      <w:r w:rsidRPr="00817A76">
        <w:t xml:space="preserve">, ¿lama </w:t>
      </w:r>
      <w:proofErr w:type="spellStart"/>
      <w:r w:rsidRPr="00817A76">
        <w:t>sabactani</w:t>
      </w:r>
      <w:proofErr w:type="spellEnd"/>
      <w:r w:rsidRPr="00817A76">
        <w:t>? Esto es: Dios mío, Dios mío, ¿por qué me has desamparado?</w:t>
      </w:r>
      <w:r>
        <w:t>”</w:t>
      </w:r>
      <w:r w:rsidR="00F734AF">
        <w:t>.</w:t>
      </w:r>
      <w:r>
        <w:t xml:space="preserve"> Mateo 27:46</w:t>
      </w:r>
      <w:r w:rsidR="004D3C98">
        <w:t>.</w:t>
      </w:r>
    </w:p>
    <w:p w:rsidR="00817A76" w:rsidRDefault="00817A76" w:rsidP="00817A76">
      <w:pPr>
        <w:pStyle w:val="Prrafodelista"/>
      </w:pPr>
    </w:p>
    <w:p w:rsidR="00522686" w:rsidRDefault="00522686" w:rsidP="00817A76">
      <w:pPr>
        <w:pStyle w:val="Prrafodelista"/>
      </w:pPr>
      <w:r>
        <w:t>_______________, ______________;</w:t>
      </w:r>
      <w:r>
        <w:t xml:space="preserve"> sigue Mi ejemplo y clama a nuestro Padre celestial. Él estará allí contigo </w:t>
      </w:r>
      <w:r w:rsidR="007919F3">
        <w:t>cuando estés con gran congoja o</w:t>
      </w:r>
      <w:r>
        <w:t xml:space="preserve"> sufrimiento.</w:t>
      </w:r>
    </w:p>
    <w:p w:rsidR="00817A76" w:rsidRDefault="00817A76" w:rsidP="00817A76">
      <w:pPr>
        <w:pStyle w:val="Prrafodelista"/>
      </w:pPr>
    </w:p>
    <w:p w:rsidR="00817A76" w:rsidRPr="00F734AF" w:rsidRDefault="00E75802" w:rsidP="00817A76">
      <w:pPr>
        <w:pStyle w:val="Prrafodelista"/>
        <w:numPr>
          <w:ilvl w:val="0"/>
          <w:numId w:val="1"/>
        </w:numPr>
        <w:rPr>
          <w:b/>
        </w:rPr>
      </w:pPr>
      <w:r w:rsidRPr="00F734AF">
        <w:rPr>
          <w:b/>
        </w:rPr>
        <w:t>Jerusalén</w:t>
      </w:r>
    </w:p>
    <w:p w:rsidR="00E75802" w:rsidRDefault="00E75802" w:rsidP="00E75802">
      <w:pPr>
        <w:pStyle w:val="Prrafodelista"/>
      </w:pPr>
      <w:r>
        <w:t>“</w:t>
      </w:r>
      <w:r w:rsidRPr="00E75802">
        <w:t>¡</w:t>
      </w:r>
      <w:r w:rsidRPr="00F734AF">
        <w:rPr>
          <w:i/>
        </w:rPr>
        <w:t>Jerusalén</w:t>
      </w:r>
      <w:r w:rsidRPr="00E75802">
        <w:t xml:space="preserve">, </w:t>
      </w:r>
      <w:r w:rsidRPr="00F734AF">
        <w:rPr>
          <w:i/>
        </w:rPr>
        <w:t>Jerusalén</w:t>
      </w:r>
      <w:r w:rsidRPr="00E75802">
        <w:t>, que matas a los profetas, y apedreas a los que te son enviados! ¡Cuántas veces quise juntar a tus hijos, como la gallina junta sus polluelos debajo de las alas, y no quisiste!</w:t>
      </w:r>
      <w:r>
        <w:t>”</w:t>
      </w:r>
      <w:r w:rsidR="00F734AF">
        <w:t>.</w:t>
      </w:r>
      <w:r>
        <w:t xml:space="preserve"> Mateo 23:37</w:t>
      </w:r>
      <w:r w:rsidR="00F734AF">
        <w:t>.</w:t>
      </w:r>
    </w:p>
    <w:p w:rsidR="00E75802" w:rsidRDefault="00E75802" w:rsidP="00E75802">
      <w:pPr>
        <w:pStyle w:val="Prrafodelista"/>
      </w:pPr>
    </w:p>
    <w:p w:rsidR="00E75802" w:rsidRDefault="00F734AF" w:rsidP="00E75802">
      <w:pPr>
        <w:pStyle w:val="Prrafodelista"/>
      </w:pPr>
      <w:r>
        <w:t>_______________, ______________;</w:t>
      </w:r>
      <w:r>
        <w:t xml:space="preserve"> </w:t>
      </w:r>
      <w:r w:rsidR="006436A9">
        <w:t>Yo te llamo con voz conmovida y con tierna solicitud. Anhelo que te vuelvas de tus perversos caminos. No quiero que te pierdas. Quiero darte la salvación.</w:t>
      </w:r>
    </w:p>
    <w:p w:rsidR="00E75802" w:rsidRDefault="00E75802" w:rsidP="00E75802">
      <w:pPr>
        <w:pStyle w:val="Prrafodelista"/>
      </w:pPr>
    </w:p>
    <w:p w:rsidR="00817A76" w:rsidRDefault="00817A76" w:rsidP="00817A76">
      <w:pPr>
        <w:pStyle w:val="Prrafodelista"/>
      </w:pPr>
    </w:p>
    <w:p w:rsidR="0065038D" w:rsidRDefault="0031380A" w:rsidP="0031380A">
      <w:pPr>
        <w:pStyle w:val="Prrafodelista"/>
        <w:ind w:left="0"/>
      </w:pPr>
      <w:r>
        <w:t>Pronto espero escuchar a Jesús diciéndome:</w:t>
      </w:r>
    </w:p>
    <w:p w:rsidR="0031380A" w:rsidRDefault="0031380A" w:rsidP="0031380A">
      <w:pPr>
        <w:pStyle w:val="Prrafodelista"/>
        <w:ind w:left="0"/>
      </w:pPr>
    </w:p>
    <w:p w:rsidR="0031380A" w:rsidRDefault="0031380A" w:rsidP="0031380A">
      <w:pPr>
        <w:pStyle w:val="Prrafodelista"/>
        <w:ind w:left="0"/>
      </w:pPr>
      <w:r>
        <w:t xml:space="preserve">Eunice, Eunice; </w:t>
      </w:r>
      <w:r w:rsidR="00D5358A">
        <w:t xml:space="preserve">bien, </w:t>
      </w:r>
      <w:r>
        <w:t>buena sierva y fiel, sobre poco has sido fiel, sobre mucho te pondré. Entra en el gozo de tu Señor.</w:t>
      </w:r>
    </w:p>
    <w:p w:rsidR="0031380A" w:rsidRDefault="0031380A" w:rsidP="0031380A">
      <w:pPr>
        <w:pStyle w:val="Prrafodelista"/>
        <w:ind w:left="0"/>
      </w:pPr>
    </w:p>
    <w:p w:rsidR="0031380A" w:rsidRDefault="0031380A" w:rsidP="0031380A">
      <w:pPr>
        <w:pStyle w:val="Prrafodelista"/>
        <w:ind w:left="0"/>
      </w:pPr>
      <w:r>
        <w:t>Deseo que muy pronto tú también puedas escuchar las palabras:</w:t>
      </w:r>
    </w:p>
    <w:p w:rsidR="0031380A" w:rsidRDefault="0031380A" w:rsidP="0031380A">
      <w:pPr>
        <w:pStyle w:val="Prrafodelista"/>
        <w:ind w:left="0"/>
      </w:pPr>
    </w:p>
    <w:p w:rsidR="0031380A" w:rsidRDefault="0031380A" w:rsidP="0031380A">
      <w:pPr>
        <w:pStyle w:val="Prrafodelista"/>
        <w:ind w:left="0"/>
      </w:pPr>
      <w:r>
        <w:t>_______________, ______________;</w:t>
      </w:r>
      <w:r>
        <w:t xml:space="preserve"> </w:t>
      </w:r>
      <w:r w:rsidR="00D5358A">
        <w:t xml:space="preserve">bien, </w:t>
      </w:r>
      <w:r>
        <w:t xml:space="preserve">buen(a) siervo(a) y fiel, sobre </w:t>
      </w:r>
      <w:r>
        <w:t>poco has sido fiel, sobre mucho te pondré. Entra en el gozo de tu Señor.</w:t>
      </w:r>
    </w:p>
    <w:sectPr w:rsidR="0031380A" w:rsidSect="005B6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42A38"/>
    <w:multiLevelType w:val="hybridMultilevel"/>
    <w:tmpl w:val="D60E6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40"/>
    <w:rsid w:val="00035B45"/>
    <w:rsid w:val="00050B32"/>
    <w:rsid w:val="000864A1"/>
    <w:rsid w:val="000F6540"/>
    <w:rsid w:val="001C6CA8"/>
    <w:rsid w:val="001D2DF2"/>
    <w:rsid w:val="001F25AB"/>
    <w:rsid w:val="00211BD6"/>
    <w:rsid w:val="00304D18"/>
    <w:rsid w:val="0031380A"/>
    <w:rsid w:val="003A541C"/>
    <w:rsid w:val="0047476D"/>
    <w:rsid w:val="004D3C98"/>
    <w:rsid w:val="00522686"/>
    <w:rsid w:val="0054377D"/>
    <w:rsid w:val="00564FA9"/>
    <w:rsid w:val="00597BE5"/>
    <w:rsid w:val="005B6640"/>
    <w:rsid w:val="005E0C65"/>
    <w:rsid w:val="005E3BA2"/>
    <w:rsid w:val="006436A9"/>
    <w:rsid w:val="0065038D"/>
    <w:rsid w:val="006A1A0B"/>
    <w:rsid w:val="006E24AC"/>
    <w:rsid w:val="00782D2C"/>
    <w:rsid w:val="007919F3"/>
    <w:rsid w:val="00817A76"/>
    <w:rsid w:val="0083387A"/>
    <w:rsid w:val="00876E3B"/>
    <w:rsid w:val="00894709"/>
    <w:rsid w:val="009B2DF9"/>
    <w:rsid w:val="009C54AA"/>
    <w:rsid w:val="00A05F7E"/>
    <w:rsid w:val="00A63E0C"/>
    <w:rsid w:val="00AA3512"/>
    <w:rsid w:val="00AB33A4"/>
    <w:rsid w:val="00B818DD"/>
    <w:rsid w:val="00CE7DBE"/>
    <w:rsid w:val="00D5358A"/>
    <w:rsid w:val="00E67C41"/>
    <w:rsid w:val="00E75802"/>
    <w:rsid w:val="00F734AF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2064"/>
  <w15:chartTrackingRefBased/>
  <w15:docId w15:val="{C5F049E6-D97F-41DC-8A66-2F7A613D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6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SPEE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</dc:creator>
  <cp:keywords/>
  <dc:description/>
  <cp:lastModifiedBy>Sergio Fustero Carreras</cp:lastModifiedBy>
  <cp:revision>40</cp:revision>
  <dcterms:created xsi:type="dcterms:W3CDTF">2016-12-10T15:56:00Z</dcterms:created>
  <dcterms:modified xsi:type="dcterms:W3CDTF">2016-12-10T21:22:00Z</dcterms:modified>
</cp:coreProperties>
</file>