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5B0DD" w14:textId="77777777" w:rsidR="0013024C" w:rsidRPr="00CA4F8A" w:rsidRDefault="0013024C" w:rsidP="00CA4F8A">
      <w:pPr>
        <w:pStyle w:val="Prrafodelista"/>
        <w:numPr>
          <w:ilvl w:val="0"/>
          <w:numId w:val="1"/>
        </w:numPr>
        <w:spacing w:after="0" w:line="192" w:lineRule="auto"/>
        <w:rPr>
          <w:rFonts w:ascii="Sree Krushnadevaraya" w:hAnsi="Sree Krushnadevaraya" w:cs="Sree Krushnadevaraya"/>
          <w:b/>
          <w:bCs/>
          <w:szCs w:val="24"/>
        </w:rPr>
      </w:pPr>
      <w:r w:rsidRPr="00CA4F8A">
        <w:rPr>
          <w:rFonts w:ascii="Sree Krushnadevaraya" w:hAnsi="Sree Krushnadevaraya" w:cs="Sree Krushnadevaraya"/>
          <w:b/>
        </w:rPr>
        <w:t>“</w:t>
      </w:r>
      <w:r w:rsidRPr="00CA4F8A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ప్రభువైన</w:t>
      </w:r>
      <w:r w:rsidRPr="00CA4F8A">
        <w:rPr>
          <w:rFonts w:ascii="Sree Krushnadevaraya" w:hAnsi="Sree Krushnadevaraya" w:cs="Sree Krushnadevaraya"/>
          <w:b/>
        </w:rPr>
        <w:t xml:space="preserve"> </w:t>
      </w:r>
      <w:r w:rsidRPr="00CA4F8A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యేసుక్రీస్తు</w:t>
      </w:r>
      <w:r w:rsidRPr="00CA4F8A">
        <w:rPr>
          <w:rFonts w:ascii="Sree Krushnadevaraya" w:hAnsi="Sree Krushnadevaraya" w:cs="Sree Krushnadevaraya"/>
          <w:b/>
        </w:rPr>
        <w:t xml:space="preserve"> </w:t>
      </w:r>
      <w:r w:rsidRPr="00CA4F8A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కృప</w:t>
      </w:r>
      <w:r w:rsidRPr="00CA4F8A">
        <w:rPr>
          <w:rFonts w:ascii="Sree Krushnadevaraya" w:hAnsi="Sree Krushnadevaraya" w:cs="Sree Krushnadevaraya"/>
          <w:b/>
        </w:rPr>
        <w:t>”</w:t>
      </w:r>
    </w:p>
    <w:p w14:paraId="75DE5C9F" w14:textId="7272627B" w:rsidR="00311D52" w:rsidRPr="00CA4F8A" w:rsidRDefault="00311D52" w:rsidP="00CA4F8A">
      <w:pPr>
        <w:pStyle w:val="Prrafodelista"/>
        <w:numPr>
          <w:ilvl w:val="1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పౌలు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కొరింథీయులకు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వ్రాసిన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తన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రెండవ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పత్రికను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యేసు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కృపను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ప్రస్తావిస్తూ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ప్రారంభించి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అదే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విధంగా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ముగిస్తున్నాడు</w:t>
      </w:r>
      <w:r w:rsidRPr="00CA4F8A">
        <w:rPr>
          <w:rFonts w:ascii="Sree Krushnadevaraya" w:hAnsi="Sree Krushnadevaraya" w:cs="Sree Krushnadevaraya"/>
        </w:rPr>
        <w:t xml:space="preserve"> (2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Pr="00CA4F8A">
        <w:rPr>
          <w:rFonts w:ascii="Sree Krushnadevaraya" w:hAnsi="Sree Krushnadevaraya" w:cs="Sree Krushnadevaraya"/>
        </w:rPr>
        <w:t xml:space="preserve">. 1:2; 13:14).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ఈ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కృప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దేనిని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కలిగియున్నది</w:t>
      </w:r>
      <w:r w:rsidRPr="00CA4F8A">
        <w:rPr>
          <w:rFonts w:ascii="Sree Krushnadevaraya" w:hAnsi="Sree Krushnadevaraya" w:cs="Sree Krushnadevaraya"/>
        </w:rPr>
        <w:t>?</w:t>
      </w:r>
    </w:p>
    <w:p w14:paraId="3BAE155C" w14:textId="12E70B59" w:rsidR="00311D52" w:rsidRPr="00CA4F8A" w:rsidRDefault="00311D52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ఆయన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పరలోకమందలి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నిత్యమైన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ఐశ్వర్యములను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విడిచిపెట్టి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దరిద్రుడాయెను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తద్వారా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మనము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ఆయన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ఐశ్వర్యమును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స్వతంత్రించుకొనునట్లు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చేసెను</w:t>
      </w:r>
      <w:r w:rsidRPr="00CA4F8A">
        <w:rPr>
          <w:rFonts w:ascii="Sree Krushnadevaraya" w:hAnsi="Sree Krushnadevaraya" w:cs="Sree Krushnadevaraya"/>
        </w:rPr>
        <w:br/>
        <w:t xml:space="preserve">(2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Pr="00CA4F8A">
        <w:rPr>
          <w:rFonts w:ascii="Sree Krushnadevaraya" w:hAnsi="Sree Krushnadevaraya" w:cs="Sree Krushnadevaraya"/>
        </w:rPr>
        <w:t>. 8:9)</w:t>
      </w:r>
    </w:p>
    <w:p w14:paraId="20762D7C" w14:textId="5A430DE6" w:rsidR="00311D52" w:rsidRPr="00CA4F8A" w:rsidRDefault="00311D52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మనము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ఆయనను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తెలిసికొని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ప్రేమించి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అనుకరించుటకు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ఆయన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లోకములో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నడిచెను</w:t>
      </w:r>
      <w:r w:rsidRPr="00CA4F8A">
        <w:rPr>
          <w:rFonts w:ascii="Sree Krushnadevaraya" w:hAnsi="Sree Krushnadevaraya" w:cs="Sree Krushnadevaraya"/>
        </w:rPr>
        <w:br/>
        <w:t>(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యోహాను</w:t>
      </w:r>
      <w:r w:rsidRPr="00CA4F8A">
        <w:rPr>
          <w:rFonts w:ascii="Sree Krushnadevaraya" w:hAnsi="Sree Krushnadevaraya" w:cs="Sree Krushnadevaraya"/>
        </w:rPr>
        <w:t xml:space="preserve"> 15:12)</w:t>
      </w:r>
    </w:p>
    <w:p w14:paraId="6929EC8C" w14:textId="70BBB753" w:rsidR="00311D52" w:rsidRPr="00CA4F8A" w:rsidRDefault="00311D52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పాపములను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క్షమించి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మనకు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నిత్యజీవమును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అనుగ్రహించుటకు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ఆయన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తన్నుతాను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తగ్గించుకొని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మరణము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పొందువరకు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విధేయుడాయెను</w:t>
      </w:r>
      <w:r w:rsidRPr="00CA4F8A">
        <w:rPr>
          <w:rFonts w:ascii="Sree Krushnadevaraya" w:hAnsi="Sree Krushnadevaraya" w:cs="Sree Krushnadevaraya"/>
        </w:rPr>
        <w:t xml:space="preserve"> (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ఫిలిప్పీ</w:t>
      </w:r>
      <w:r w:rsidRPr="00CA4F8A">
        <w:rPr>
          <w:rFonts w:ascii="Sree Krushnadevaraya" w:hAnsi="Sree Krushnadevaraya" w:cs="Sree Krushnadevaraya"/>
        </w:rPr>
        <w:t>. 2:8)</w:t>
      </w:r>
    </w:p>
    <w:p w14:paraId="1FB32645" w14:textId="3E73D649" w:rsidR="00311D52" w:rsidRPr="00CA4F8A" w:rsidRDefault="00311D52" w:rsidP="00CA4F8A">
      <w:pPr>
        <w:pStyle w:val="Prrafodelista"/>
        <w:numPr>
          <w:ilvl w:val="1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ఆయన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కృపను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పొందుకొనిన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మనకు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ఏమి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జరుగుతుంది</w:t>
      </w:r>
      <w:r w:rsidRPr="00CA4F8A">
        <w:rPr>
          <w:rFonts w:ascii="Sree Krushnadevaraya" w:hAnsi="Sree Krushnadevaraya" w:cs="Sree Krushnadevaraya"/>
        </w:rPr>
        <w:t>?</w:t>
      </w:r>
    </w:p>
    <w:p w14:paraId="246BD990" w14:textId="77777777" w:rsidR="00311D52" w:rsidRPr="00CA4F8A" w:rsidRDefault="00311D52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మనము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నీతిమంతులముగా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తీర్చబడుదుము</w:t>
      </w:r>
      <w:r w:rsidRPr="00CA4F8A">
        <w:rPr>
          <w:rFonts w:ascii="Sree Krushnadevaraya" w:hAnsi="Sree Krushnadevaraya" w:cs="Sree Krushnadevaraya"/>
        </w:rPr>
        <w:t xml:space="preserve"> (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రోమా</w:t>
      </w:r>
      <w:r w:rsidRPr="00CA4F8A">
        <w:rPr>
          <w:rFonts w:ascii="Sree Krushnadevaraya" w:hAnsi="Sree Krushnadevaraya" w:cs="Sree Krushnadevaraya"/>
        </w:rPr>
        <w:t xml:space="preserve">. 3:24;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ఎఫె</w:t>
      </w:r>
      <w:r w:rsidRPr="00CA4F8A">
        <w:rPr>
          <w:rFonts w:ascii="Sree Krushnadevaraya" w:hAnsi="Sree Krushnadevaraya" w:cs="Sree Krushnadevaraya"/>
        </w:rPr>
        <w:t>. 1:7)</w:t>
      </w:r>
    </w:p>
    <w:p w14:paraId="58863763" w14:textId="77777777" w:rsidR="00311D52" w:rsidRPr="00CA4F8A" w:rsidRDefault="00311D52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మనము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నిరీక్షణయందు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అతిశయించుచు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ఆనందించుదుము</w:t>
      </w:r>
      <w:r w:rsidRPr="00CA4F8A">
        <w:rPr>
          <w:rFonts w:ascii="Sree Krushnadevaraya" w:hAnsi="Sree Krushnadevaraya" w:cs="Sree Krushnadevaraya"/>
        </w:rPr>
        <w:t xml:space="preserve"> (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రోమా</w:t>
      </w:r>
      <w:r w:rsidRPr="00CA4F8A">
        <w:rPr>
          <w:rFonts w:ascii="Sree Krushnadevaraya" w:hAnsi="Sree Krushnadevaraya" w:cs="Sree Krushnadevaraya"/>
        </w:rPr>
        <w:t>. 5:2)</w:t>
      </w:r>
    </w:p>
    <w:p w14:paraId="3007B525" w14:textId="77777777" w:rsidR="00311D52" w:rsidRPr="00CA4F8A" w:rsidRDefault="00311D52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క్రీస్తువలన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మనము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శక్తిని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పొందుదుము</w:t>
      </w:r>
      <w:r w:rsidRPr="00CA4F8A">
        <w:rPr>
          <w:rFonts w:ascii="Sree Krushnadevaraya" w:hAnsi="Sree Krushnadevaraya" w:cs="Sree Krushnadevaraya"/>
        </w:rPr>
        <w:t xml:space="preserve"> (2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Pr="00CA4F8A">
        <w:rPr>
          <w:rFonts w:ascii="Sree Krushnadevaraya" w:hAnsi="Sree Krushnadevaraya" w:cs="Sree Krushnadevaraya"/>
        </w:rPr>
        <w:t>. 12:9)</w:t>
      </w:r>
    </w:p>
    <w:p w14:paraId="32BD20A9" w14:textId="77777777" w:rsidR="00311D52" w:rsidRPr="00CA4F8A" w:rsidRDefault="00311D52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పాపము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మనమీద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ఆధిపత్యము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చేయదు</w:t>
      </w:r>
      <w:r w:rsidRPr="00CA4F8A">
        <w:rPr>
          <w:rFonts w:ascii="Sree Krushnadevaraya" w:hAnsi="Sree Krushnadevaraya" w:cs="Sree Krushnadevaraya"/>
        </w:rPr>
        <w:t xml:space="preserve"> (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రోమా</w:t>
      </w:r>
      <w:r w:rsidRPr="00CA4F8A">
        <w:rPr>
          <w:rFonts w:ascii="Sree Krushnadevaraya" w:hAnsi="Sree Krushnadevaraya" w:cs="Sree Krushnadevaraya"/>
        </w:rPr>
        <w:t>. 6:14)</w:t>
      </w:r>
    </w:p>
    <w:p w14:paraId="223609EF" w14:textId="1C9AD388" w:rsidR="00311D52" w:rsidRPr="00CA4F8A" w:rsidRDefault="00311D52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యేసుతో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కూడ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మనము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జీవమందు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ఏలుదుము</w:t>
      </w:r>
      <w:r w:rsidRPr="00CA4F8A">
        <w:rPr>
          <w:rFonts w:ascii="Sree Krushnadevaraya" w:hAnsi="Sree Krushnadevaraya" w:cs="Sree Krushnadevaraya"/>
        </w:rPr>
        <w:t xml:space="preserve"> (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రోమా</w:t>
      </w:r>
      <w:r w:rsidRPr="00CA4F8A">
        <w:rPr>
          <w:rFonts w:ascii="Sree Krushnadevaraya" w:hAnsi="Sree Krushnadevaraya" w:cs="Sree Krushnadevaraya"/>
        </w:rPr>
        <w:t>. 5:17, 21)</w:t>
      </w:r>
    </w:p>
    <w:p w14:paraId="5DBED431" w14:textId="77777777" w:rsidR="0013024C" w:rsidRPr="00CA4F8A" w:rsidRDefault="0013024C" w:rsidP="00CA4F8A">
      <w:pPr>
        <w:pStyle w:val="Prrafodelista"/>
        <w:numPr>
          <w:ilvl w:val="0"/>
          <w:numId w:val="1"/>
        </w:numPr>
        <w:spacing w:after="0" w:line="192" w:lineRule="auto"/>
        <w:rPr>
          <w:rFonts w:ascii="Sree Krushnadevaraya" w:hAnsi="Sree Krushnadevaraya" w:cs="Sree Krushnadevaraya"/>
          <w:b/>
          <w:bCs/>
          <w:szCs w:val="24"/>
        </w:rPr>
      </w:pPr>
      <w:r w:rsidRPr="00CA4F8A">
        <w:rPr>
          <w:rFonts w:ascii="Sree Krushnadevaraya" w:hAnsi="Sree Krushnadevaraya" w:cs="Sree Krushnadevaraya"/>
          <w:b/>
        </w:rPr>
        <w:t>“</w:t>
      </w:r>
      <w:r w:rsidRPr="00CA4F8A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దేవుని</w:t>
      </w:r>
      <w:r w:rsidRPr="00CA4F8A">
        <w:rPr>
          <w:rFonts w:ascii="Sree Krushnadevaraya" w:hAnsi="Sree Krushnadevaraya" w:cs="Sree Krushnadevaraya"/>
          <w:b/>
        </w:rPr>
        <w:t xml:space="preserve"> </w:t>
      </w:r>
      <w:r w:rsidRPr="00CA4F8A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ప్రేమ</w:t>
      </w:r>
      <w:r w:rsidRPr="00CA4F8A">
        <w:rPr>
          <w:rFonts w:ascii="Sree Krushnadevaraya" w:hAnsi="Sree Krushnadevaraya" w:cs="Sree Krushnadevaraya"/>
          <w:b/>
        </w:rPr>
        <w:t>”</w:t>
      </w:r>
    </w:p>
    <w:p w14:paraId="677C7C77" w14:textId="486BD02D" w:rsidR="000D2605" w:rsidRPr="00CA4F8A" w:rsidRDefault="000D2605" w:rsidP="00CA4F8A">
      <w:pPr>
        <w:pStyle w:val="Prrafodelista"/>
        <w:numPr>
          <w:ilvl w:val="1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ప్రేమాస్వరూపి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అని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బైబిలు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స్పష్టముగా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ప్రకటించుచున్నది</w:t>
      </w:r>
      <w:r w:rsidRPr="00CA4F8A">
        <w:rPr>
          <w:rFonts w:ascii="Sree Krushnadevaraya" w:hAnsi="Sree Krushnadevaraya" w:cs="Sree Krushnadevaraya"/>
        </w:rPr>
        <w:t xml:space="preserve"> (1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యోహాను</w:t>
      </w:r>
      <w:r w:rsidRPr="00CA4F8A">
        <w:rPr>
          <w:rFonts w:ascii="Sree Krushnadevaraya" w:hAnsi="Sree Krushnadevaraya" w:cs="Sree Krushnadevaraya"/>
        </w:rPr>
        <w:t xml:space="preserve"> 4:8).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ఆయన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తన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సృష్టియంతటిమీద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ఆ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ప్రేమను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కుమ్మరించియున్నాడు</w:t>
      </w:r>
      <w:r w:rsidRPr="00CA4F8A">
        <w:rPr>
          <w:rFonts w:ascii="Sree Krushnadevaraya" w:hAnsi="Sree Krushnadevaraya" w:cs="Sree Krushnadevaraya"/>
        </w:rPr>
        <w:t xml:space="preserve">.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స్వంత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హృదయాలలోను</w:t>
      </w:r>
      <w:r w:rsidRPr="00CA4F8A">
        <w:rPr>
          <w:rFonts w:ascii="Sree Krushnadevaraya" w:hAnsi="Sree Krushnadevaraya" w:cs="Sree Krushnadevaraya"/>
        </w:rPr>
        <w:t xml:space="preserve">;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తల్లిదండ్రులు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మరియు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పిల్లల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మధ్యనున్న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సంబంధములోను</w:t>
      </w:r>
      <w:r w:rsidRPr="00CA4F8A">
        <w:rPr>
          <w:rFonts w:ascii="Sree Krushnadevaraya" w:hAnsi="Sree Krushnadevaraya" w:cs="Sree Krushnadevaraya"/>
        </w:rPr>
        <w:t xml:space="preserve">;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అందమైన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పుష్పాలలోను</w:t>
      </w:r>
      <w:r w:rsidRPr="00CA4F8A">
        <w:rPr>
          <w:rFonts w:ascii="Sree Krushnadevaraya" w:hAnsi="Sree Krushnadevaraya" w:cs="Sree Krushnadevaraya"/>
        </w:rPr>
        <w:t xml:space="preserve">;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మధురముగా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పాడే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పక్షులలోను</w:t>
      </w:r>
      <w:r w:rsidRPr="00CA4F8A">
        <w:rPr>
          <w:rFonts w:ascii="Sree Krushnadevaraya" w:hAnsi="Sree Krushnadevaraya" w:cs="Sree Krushnadevaraya"/>
        </w:rPr>
        <w:t xml:space="preserve">; …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మనము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దానిని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చూడగలము</w:t>
      </w:r>
      <w:r w:rsidRPr="00CA4F8A">
        <w:rPr>
          <w:rFonts w:ascii="Sree Krushnadevaraya" w:hAnsi="Sree Krushnadevaraya" w:cs="Sree Krushnadevaraya"/>
        </w:rPr>
        <w:t>.</w:t>
      </w:r>
    </w:p>
    <w:p w14:paraId="058DB6DE" w14:textId="24F703C6" w:rsidR="000D2605" w:rsidRPr="00CA4F8A" w:rsidRDefault="000D2605" w:rsidP="00CA4F8A">
      <w:pPr>
        <w:pStyle w:val="Prrafodelista"/>
        <w:numPr>
          <w:ilvl w:val="1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ప్రేమ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క్షేమాభివృద్ధి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కలుగజేయునదని</w:t>
      </w:r>
      <w:r w:rsidRPr="00CA4F8A">
        <w:rPr>
          <w:rFonts w:ascii="Sree Krushnadevaraya" w:hAnsi="Sree Krushnadevaraya" w:cs="Sree Krushnadevaraya"/>
        </w:rPr>
        <w:t xml:space="preserve"> (1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Pr="00CA4F8A">
        <w:rPr>
          <w:rFonts w:ascii="Sree Krushnadevaraya" w:hAnsi="Sree Krushnadevaraya" w:cs="Sree Krushnadevaraya"/>
        </w:rPr>
        <w:t xml:space="preserve">. 8:1);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ప్రేమలేక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ఏదియు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విలువైనది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కాదని</w:t>
      </w:r>
      <w:r w:rsidRPr="00CA4F8A">
        <w:rPr>
          <w:rFonts w:ascii="Sree Krushnadevaraya" w:hAnsi="Sree Krushnadevaraya" w:cs="Sree Krushnadevaraya"/>
        </w:rPr>
        <w:t xml:space="preserve"> (1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Pr="00CA4F8A">
        <w:rPr>
          <w:rFonts w:ascii="Sree Krushnadevaraya" w:hAnsi="Sree Krushnadevaraya" w:cs="Sree Krushnadevaraya"/>
        </w:rPr>
        <w:t xml:space="preserve">. 13:1-3);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మరియు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దేవునివలన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వచ్చు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ఆ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ప్రేమతో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సమస్తమును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చేయవలెనని</w:t>
      </w:r>
      <w:r w:rsidRPr="00CA4F8A">
        <w:rPr>
          <w:rFonts w:ascii="Sree Krushnadevaraya" w:hAnsi="Sree Krushnadevaraya" w:cs="Sree Krushnadevaraya"/>
        </w:rPr>
        <w:t xml:space="preserve"> (1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Pr="00CA4F8A">
        <w:rPr>
          <w:rFonts w:ascii="Sree Krushnadevaraya" w:hAnsi="Sree Krushnadevaraya" w:cs="Sree Krushnadevaraya"/>
        </w:rPr>
        <w:t xml:space="preserve">. 16:14)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పౌలు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కొరింథీయులకు</w:t>
      </w:r>
      <w:r w:rsidRPr="00CA4F8A">
        <w:rPr>
          <w:rFonts w:ascii="Sree Krushnadevaraya" w:hAnsi="Sree Krushnadevaraya" w:cs="Sree Krushnadevaraya"/>
        </w:rPr>
        <w:t xml:space="preserve"> (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మరియు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నిశ్చయముగా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మనకును</w:t>
      </w:r>
      <w:r w:rsidRPr="00CA4F8A">
        <w:rPr>
          <w:rFonts w:ascii="Sree Krushnadevaraya" w:hAnsi="Sree Krushnadevaraya" w:cs="Sree Krushnadevaraya"/>
        </w:rPr>
        <w:t xml:space="preserve">)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బోధించాడు</w:t>
      </w:r>
      <w:r w:rsidRPr="00CA4F8A">
        <w:rPr>
          <w:rFonts w:ascii="Sree Krushnadevaraya" w:hAnsi="Sree Krushnadevaraya" w:cs="Sree Krushnadevaraya"/>
        </w:rPr>
        <w:t>.</w:t>
      </w:r>
    </w:p>
    <w:p w14:paraId="681E4202" w14:textId="24387993" w:rsidR="000D2605" w:rsidRPr="00CA4F8A" w:rsidRDefault="000D2605" w:rsidP="00CA4F8A">
      <w:pPr>
        <w:pStyle w:val="Prrafodelista"/>
        <w:numPr>
          <w:ilvl w:val="1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అయితే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ఎటువంటి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సందేహము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లేకుండా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పాపములకొరకు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యేసును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బలిగా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అర్పించుటలో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దేవుని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ప్రేమ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యొక్క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గొప్ప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వ్యక్తీకరణను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చూడగలము</w:t>
      </w:r>
      <w:r w:rsidRPr="00CA4F8A">
        <w:rPr>
          <w:rFonts w:ascii="Sree Krushnadevaraya" w:hAnsi="Sree Krushnadevaraya" w:cs="Sree Krushnadevaraya"/>
        </w:rPr>
        <w:t xml:space="preserve"> (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యోహాను</w:t>
      </w:r>
      <w:r w:rsidRPr="00CA4F8A">
        <w:rPr>
          <w:rFonts w:ascii="Sree Krushnadevaraya" w:hAnsi="Sree Krushnadevaraya" w:cs="Sree Krushnadevaraya"/>
        </w:rPr>
        <w:t xml:space="preserve"> 3:16).</w:t>
      </w:r>
    </w:p>
    <w:p w14:paraId="7D4C026C" w14:textId="1401A235" w:rsidR="000D2605" w:rsidRPr="00CA4F8A" w:rsidRDefault="000D2605" w:rsidP="00CA4F8A">
      <w:pPr>
        <w:pStyle w:val="Prrafodelista"/>
        <w:numPr>
          <w:ilvl w:val="1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మనకు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చూపిన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అదే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ప్రేమతో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ఇతరులయెడల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ప్రవర్తించుటకు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ఈ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మాదిరి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మనలను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నడిపించుచున్నది</w:t>
      </w:r>
      <w:r w:rsidRPr="00CA4F8A">
        <w:rPr>
          <w:rFonts w:ascii="Sree Krushnadevaraya" w:hAnsi="Sree Krushnadevaraya" w:cs="Sree Krushnadevaraya"/>
        </w:rPr>
        <w:t xml:space="preserve"> (1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యోహాను</w:t>
      </w:r>
      <w:r w:rsidRPr="00CA4F8A">
        <w:rPr>
          <w:rFonts w:ascii="Sree Krushnadevaraya" w:hAnsi="Sree Krushnadevaraya" w:cs="Sree Krushnadevaraya"/>
        </w:rPr>
        <w:t xml:space="preserve"> 3:16)</w:t>
      </w:r>
    </w:p>
    <w:p w14:paraId="3145DFBC" w14:textId="63DF609E" w:rsidR="00103CD4" w:rsidRPr="00CA4F8A" w:rsidRDefault="00103CD4" w:rsidP="00CA4F8A">
      <w:pPr>
        <w:pStyle w:val="Prrafodelista"/>
        <w:numPr>
          <w:ilvl w:val="1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పౌలు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దేవునిని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అనేక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విధములుగా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పరిచయము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చేస్తున్నాడు</w:t>
      </w:r>
      <w:r w:rsidRPr="00CA4F8A">
        <w:rPr>
          <w:rFonts w:ascii="Sree Krushnadevaraya" w:hAnsi="Sree Krushnadevaraya" w:cs="Sree Krushnadevaraya"/>
        </w:rPr>
        <w:t>:</w:t>
      </w:r>
    </w:p>
    <w:p w14:paraId="7D8D6760" w14:textId="77777777" w:rsidR="00103CD4" w:rsidRPr="00CA4F8A" w:rsidRDefault="00103CD4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</w:rPr>
        <w:t>“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సహనముగల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CA4F8A">
        <w:rPr>
          <w:rFonts w:ascii="Sree Krushnadevaraya" w:hAnsi="Sree Krushnadevaraya" w:cs="Sree Krushnadevaraya"/>
        </w:rPr>
        <w:t>” (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రోమా</w:t>
      </w:r>
      <w:r w:rsidRPr="00CA4F8A">
        <w:rPr>
          <w:rFonts w:ascii="Sree Krushnadevaraya" w:hAnsi="Sree Krushnadevaraya" w:cs="Sree Krushnadevaraya"/>
        </w:rPr>
        <w:t>. 15:5)</w:t>
      </w:r>
    </w:p>
    <w:p w14:paraId="34C3C4F0" w14:textId="77777777" w:rsidR="00103CD4" w:rsidRPr="00CA4F8A" w:rsidRDefault="00103CD4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</w:rPr>
        <w:t>“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నిరీక్షణగల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CA4F8A">
        <w:rPr>
          <w:rFonts w:ascii="Sree Krushnadevaraya" w:hAnsi="Sree Krushnadevaraya" w:cs="Sree Krushnadevaraya"/>
        </w:rPr>
        <w:t>” (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రోమా</w:t>
      </w:r>
      <w:r w:rsidRPr="00CA4F8A">
        <w:rPr>
          <w:rFonts w:ascii="Sree Krushnadevaraya" w:hAnsi="Sree Krushnadevaraya" w:cs="Sree Krushnadevaraya"/>
        </w:rPr>
        <w:t>. 15:13)</w:t>
      </w:r>
    </w:p>
    <w:p w14:paraId="5566F6CA" w14:textId="77777777" w:rsidR="00103CD4" w:rsidRPr="00CA4F8A" w:rsidRDefault="00103CD4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</w:rPr>
        <w:t>“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సమాధానముగల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CA4F8A">
        <w:rPr>
          <w:rFonts w:ascii="Sree Krushnadevaraya" w:hAnsi="Sree Krushnadevaraya" w:cs="Sree Krushnadevaraya"/>
        </w:rPr>
        <w:t>” (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రోమా</w:t>
      </w:r>
      <w:r w:rsidRPr="00CA4F8A">
        <w:rPr>
          <w:rFonts w:ascii="Sree Krushnadevaraya" w:hAnsi="Sree Krushnadevaraya" w:cs="Sree Krushnadevaraya"/>
        </w:rPr>
        <w:t>. 15:33)</w:t>
      </w:r>
    </w:p>
    <w:p w14:paraId="6A1687C9" w14:textId="08ED2625" w:rsidR="00103CD4" w:rsidRPr="00CA4F8A" w:rsidRDefault="00103CD4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</w:rPr>
        <w:t>“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కనికరముల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CA4F8A">
        <w:rPr>
          <w:rFonts w:ascii="Sree Krushnadevaraya" w:hAnsi="Sree Krushnadevaraya" w:cs="Sree Krushnadevaraya"/>
        </w:rPr>
        <w:t xml:space="preserve">” (2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="00CA4F8A">
        <w:rPr>
          <w:rFonts w:ascii="Sree Krushnadevaraya" w:hAnsi="Sree Krushnadevaraya" w:cs="Sree Krushnadevaraya"/>
        </w:rPr>
        <w:t>. 1:3</w:t>
      </w:r>
      <w:r w:rsidRPr="00CA4F8A">
        <w:rPr>
          <w:rFonts w:ascii="Sree Krushnadevaraya" w:hAnsi="Sree Krushnadevaraya" w:cs="Sree Krushnadevaraya"/>
        </w:rPr>
        <w:t>)</w:t>
      </w:r>
    </w:p>
    <w:p w14:paraId="7D641324" w14:textId="1711A760" w:rsidR="00103CD4" w:rsidRPr="00CA4F8A" w:rsidRDefault="00103CD4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</w:rPr>
        <w:t>“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సమస్త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ఆదరణకు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CA4F8A">
        <w:rPr>
          <w:rFonts w:ascii="Sree Krushnadevaraya" w:hAnsi="Sree Krushnadevaraya" w:cs="Sree Krushnadevaraya"/>
        </w:rPr>
        <w:t xml:space="preserve">” (2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="00CA4F8A">
        <w:rPr>
          <w:rFonts w:ascii="Sree Krushnadevaraya" w:hAnsi="Sree Krushnadevaraya" w:cs="Sree Krushnadevaraya"/>
        </w:rPr>
        <w:t>. 1:3</w:t>
      </w:r>
      <w:r w:rsidRPr="00CA4F8A">
        <w:rPr>
          <w:rFonts w:ascii="Sree Krushnadevaraya" w:hAnsi="Sree Krushnadevaraya" w:cs="Sree Krushnadevaraya"/>
        </w:rPr>
        <w:t>)</w:t>
      </w:r>
    </w:p>
    <w:p w14:paraId="435F6157" w14:textId="5664447D" w:rsidR="00103CD4" w:rsidRPr="00CA4F8A" w:rsidRDefault="00103CD4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</w:rPr>
        <w:t>“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ప్రేమగల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CA4F8A">
        <w:rPr>
          <w:rFonts w:ascii="Sree Krushnadevaraya" w:hAnsi="Sree Krushnadevaraya" w:cs="Sree Krushnadevaraya"/>
        </w:rPr>
        <w:t xml:space="preserve">” (2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Pr="00CA4F8A">
        <w:rPr>
          <w:rFonts w:ascii="Sree Krushnadevaraya" w:hAnsi="Sree Krushnadevaraya" w:cs="Sree Krushnadevaraya"/>
        </w:rPr>
        <w:t>. 13:11)</w:t>
      </w:r>
    </w:p>
    <w:p w14:paraId="5079EACC" w14:textId="1E4EBC50" w:rsidR="00103CD4" w:rsidRPr="00CA4F8A" w:rsidRDefault="00103CD4" w:rsidP="00CA4F8A">
      <w:pPr>
        <w:pStyle w:val="Prrafodelista"/>
        <w:numPr>
          <w:ilvl w:val="1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ఈ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లక్షణములన్నిటిని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కలిగియుండుట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మాత్రమే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కాదు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అవన్నియు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మనకు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ప్రవహించివచ్చే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మూలాధారము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కూడా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ఆయనే</w:t>
      </w:r>
      <w:r w:rsidRPr="00CA4F8A">
        <w:rPr>
          <w:rFonts w:ascii="Sree Krushnadevaraya" w:hAnsi="Sree Krushnadevaraya" w:cs="Sree Krushnadevaraya"/>
        </w:rPr>
        <w:t>.</w:t>
      </w:r>
    </w:p>
    <w:p w14:paraId="37529C5C" w14:textId="398B7EEC" w:rsidR="00103CD4" w:rsidRPr="00CA4F8A" w:rsidRDefault="00103CD4" w:rsidP="00CA4F8A">
      <w:pPr>
        <w:pStyle w:val="Prrafodelista"/>
        <w:numPr>
          <w:ilvl w:val="1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మనం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చూచిన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ప్రకారము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ప్రేమాస్వరూపి</w:t>
      </w:r>
      <w:r w:rsidRPr="00CA4F8A">
        <w:rPr>
          <w:rFonts w:ascii="Sree Krushnadevaraya" w:hAnsi="Sree Krushnadevaraya" w:cs="Sree Krushnadevaraya"/>
        </w:rPr>
        <w:t xml:space="preserve">;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అయితే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ఆయన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ప్రేమగల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దేవుడును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అనగా</w:t>
      </w:r>
      <w:r w:rsidRPr="00CA4F8A">
        <w:rPr>
          <w:rFonts w:ascii="Sree Krushnadevaraya" w:hAnsi="Sree Krushnadevaraya" w:cs="Sree Krushnadevaraya"/>
        </w:rPr>
        <w:t>:</w:t>
      </w:r>
    </w:p>
    <w:p w14:paraId="2E84736E" w14:textId="77777777" w:rsidR="00103CD4" w:rsidRPr="00CA4F8A" w:rsidRDefault="00103CD4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తండ్రియైన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తన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ప్రేమను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మనకు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అనుగ్రహించును</w:t>
      </w:r>
      <w:r w:rsidRPr="00CA4F8A">
        <w:rPr>
          <w:rFonts w:ascii="Sree Krushnadevaraya" w:hAnsi="Sree Krushnadevaraya" w:cs="Sree Krushnadevaraya"/>
        </w:rPr>
        <w:t xml:space="preserve"> (1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యోహాను</w:t>
      </w:r>
      <w:r w:rsidRPr="00CA4F8A">
        <w:rPr>
          <w:rFonts w:ascii="Sree Krushnadevaraya" w:hAnsi="Sree Krushnadevaraya" w:cs="Sree Krushnadevaraya"/>
        </w:rPr>
        <w:t xml:space="preserve"> 3:1)</w:t>
      </w:r>
    </w:p>
    <w:p w14:paraId="2A4CFDB5" w14:textId="77777777" w:rsidR="00103CD4" w:rsidRPr="00CA4F8A" w:rsidRDefault="00103CD4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క్రీస్తయిన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తన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ప్రేమతో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మనలను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సంపూర్ణతతో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నింపును</w:t>
      </w:r>
      <w:r w:rsidRPr="00CA4F8A">
        <w:rPr>
          <w:rFonts w:ascii="Sree Krushnadevaraya" w:hAnsi="Sree Krushnadevaraya" w:cs="Sree Krushnadevaraya"/>
        </w:rPr>
        <w:t xml:space="preserve"> (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ఎఫె</w:t>
      </w:r>
      <w:r w:rsidRPr="00CA4F8A">
        <w:rPr>
          <w:rFonts w:ascii="Sree Krushnadevaraya" w:hAnsi="Sree Krushnadevaraya" w:cs="Sree Krushnadevaraya"/>
        </w:rPr>
        <w:t>. 3:19)</w:t>
      </w:r>
    </w:p>
    <w:p w14:paraId="64CD546E" w14:textId="66ADCBD0" w:rsidR="00103CD4" w:rsidRPr="00CA4F8A" w:rsidRDefault="00103CD4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పరిశుద్ధాత్మయైన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తన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ప్రేమను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మనమీద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కుమ్మరించును</w:t>
      </w:r>
      <w:r w:rsidRPr="00CA4F8A">
        <w:rPr>
          <w:rFonts w:ascii="Sree Krushnadevaraya" w:hAnsi="Sree Krushnadevaraya" w:cs="Sree Krushnadevaraya"/>
        </w:rPr>
        <w:t xml:space="preserve"> (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రోమా</w:t>
      </w:r>
      <w:r w:rsidRPr="00CA4F8A">
        <w:rPr>
          <w:rFonts w:ascii="Sree Krushnadevaraya" w:hAnsi="Sree Krushnadevaraya" w:cs="Sree Krushnadevaraya"/>
        </w:rPr>
        <w:t>. 5:5)</w:t>
      </w:r>
    </w:p>
    <w:p w14:paraId="7CDF47B2" w14:textId="79D8E14C" w:rsidR="0013024C" w:rsidRPr="00CA4F8A" w:rsidRDefault="0013024C" w:rsidP="00CA4F8A">
      <w:pPr>
        <w:pStyle w:val="Prrafodelista"/>
        <w:numPr>
          <w:ilvl w:val="0"/>
          <w:numId w:val="1"/>
        </w:numPr>
        <w:spacing w:after="0" w:line="192" w:lineRule="auto"/>
        <w:rPr>
          <w:rFonts w:ascii="Sree Krushnadevaraya" w:hAnsi="Sree Krushnadevaraya" w:cs="Sree Krushnadevaraya"/>
          <w:b/>
          <w:bCs/>
          <w:szCs w:val="24"/>
        </w:rPr>
      </w:pPr>
      <w:r w:rsidRPr="00CA4F8A">
        <w:rPr>
          <w:rFonts w:ascii="Sree Krushnadevaraya" w:hAnsi="Sree Krushnadevaraya" w:cs="Sree Krushnadevaraya"/>
          <w:b/>
        </w:rPr>
        <w:lastRenderedPageBreak/>
        <w:t>“</w:t>
      </w:r>
      <w:r w:rsidRPr="00CA4F8A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పరిశుద్ధాత్మ</w:t>
      </w:r>
      <w:r w:rsidRPr="00CA4F8A">
        <w:rPr>
          <w:rFonts w:ascii="Sree Krushnadevaraya" w:hAnsi="Sree Krushnadevaraya" w:cs="Sree Krushnadevaraya"/>
          <w:b/>
        </w:rPr>
        <w:t xml:space="preserve"> </w:t>
      </w:r>
      <w:r w:rsidRPr="00CA4F8A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సహవాసము</w:t>
      </w:r>
      <w:r w:rsidRPr="00CA4F8A">
        <w:rPr>
          <w:rFonts w:ascii="Sree Krushnadevaraya" w:hAnsi="Sree Krushnadevaraya" w:cs="Sree Krushnadevaraya"/>
          <w:b/>
        </w:rPr>
        <w:t>”</w:t>
      </w:r>
    </w:p>
    <w:p w14:paraId="572CA900" w14:textId="0B71573A" w:rsidR="009369B4" w:rsidRPr="00CA4F8A" w:rsidRDefault="009369B4" w:rsidP="00CA4F8A">
      <w:pPr>
        <w:pStyle w:val="Prrafodelista"/>
        <w:numPr>
          <w:ilvl w:val="1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వారు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మనతో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ఉండాలని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పౌలు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కోరుచున్నాడు</w:t>
      </w:r>
      <w:r w:rsidRPr="00CA4F8A">
        <w:rPr>
          <w:rFonts w:ascii="Sree Krushnadevaraya" w:hAnsi="Sree Krushnadevaraya" w:cs="Sree Krushnadevaraya"/>
        </w:rPr>
        <w:t xml:space="preserve">: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ఒక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వ్యక్తియొక్క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కృప</w:t>
      </w:r>
      <w:r w:rsidRPr="00CA4F8A">
        <w:rPr>
          <w:rFonts w:ascii="Sree Krushnadevaraya" w:hAnsi="Sree Krushnadevaraya" w:cs="Sree Krushnadevaraya"/>
        </w:rPr>
        <w:t xml:space="preserve"> (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ప్రభువైన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యేసుక్రీస్తు</w:t>
      </w:r>
      <w:r w:rsidRPr="00CA4F8A">
        <w:rPr>
          <w:rFonts w:ascii="Sree Krushnadevaraya" w:hAnsi="Sree Krushnadevaraya" w:cs="Sree Krushnadevaraya"/>
        </w:rPr>
        <w:t xml:space="preserve">);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ఒక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వ్యక్తియొక్క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ప్రేమ</w:t>
      </w:r>
      <w:r w:rsidRPr="00CA4F8A">
        <w:rPr>
          <w:rFonts w:ascii="Sree Krushnadevaraya" w:hAnsi="Sree Krushnadevaraya" w:cs="Sree Krushnadevaraya"/>
        </w:rPr>
        <w:t xml:space="preserve"> (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CA4F8A">
        <w:rPr>
          <w:rFonts w:ascii="Sree Krushnadevaraya" w:hAnsi="Sree Krushnadevaraya" w:cs="Sree Krushnadevaraya"/>
        </w:rPr>
        <w:t xml:space="preserve">);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మరియు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సహవాసము</w:t>
      </w:r>
      <w:r w:rsidRPr="00CA4F8A">
        <w:rPr>
          <w:rFonts w:ascii="Sree Krushnadevaraya" w:hAnsi="Sree Krushnadevaraya" w:cs="Sree Krushnadevaraya"/>
        </w:rPr>
        <w:t xml:space="preserve">…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ఒక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శక్తియొక్కదా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లేక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ఒక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వ్యక్తియొక్కదా</w:t>
      </w:r>
      <w:r w:rsidRPr="00CA4F8A">
        <w:rPr>
          <w:rFonts w:ascii="Sree Krushnadevaraya" w:hAnsi="Sree Krushnadevaraya" w:cs="Sree Krushnadevaraya"/>
        </w:rPr>
        <w:t xml:space="preserve">? (2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Pr="00CA4F8A">
        <w:rPr>
          <w:rFonts w:ascii="Sree Krushnadevaraya" w:hAnsi="Sree Krushnadevaraya" w:cs="Sree Krushnadevaraya"/>
        </w:rPr>
        <w:t xml:space="preserve">. 13:14).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సమగ్రత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కొరకు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పౌలు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ఒక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శక్తిని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గూర్చి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కాదు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ఒక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వ్యక్తిని</w:t>
      </w:r>
      <w:r w:rsidRPr="00CA4F8A">
        <w:rPr>
          <w:rFonts w:ascii="Sree Krushnadevaraya" w:hAnsi="Sree Krushnadevaraya" w:cs="Sree Krushnadevaraya"/>
        </w:rPr>
        <w:t xml:space="preserve"> (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పరిశుద్ధాత్మను</w:t>
      </w:r>
      <w:r w:rsidRPr="00CA4F8A">
        <w:rPr>
          <w:rFonts w:ascii="Sree Krushnadevaraya" w:hAnsi="Sree Krushnadevaraya" w:cs="Sree Krushnadevaraya"/>
        </w:rPr>
        <w:t xml:space="preserve">)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గూర్చి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మాట్లాడుచున్నాడు</w:t>
      </w:r>
      <w:r w:rsidRPr="00CA4F8A">
        <w:rPr>
          <w:rFonts w:ascii="Sree Krushnadevaraya" w:hAnsi="Sree Krushnadevaraya" w:cs="Sree Krushnadevaraya"/>
        </w:rPr>
        <w:t>.</w:t>
      </w:r>
    </w:p>
    <w:p w14:paraId="334C06BD" w14:textId="113E3F81" w:rsidR="009369B4" w:rsidRPr="00CA4F8A" w:rsidRDefault="009369B4" w:rsidP="00CA4F8A">
      <w:pPr>
        <w:pStyle w:val="Prrafodelista"/>
        <w:numPr>
          <w:ilvl w:val="1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కొరింథీయులకు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వ్రాసిన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పత్రికలలో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పరిశుద్ధాత్మను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గూర్చి</w:t>
      </w:r>
      <w:r w:rsidRPr="00CA4F8A">
        <w:rPr>
          <w:rFonts w:ascii="Sree Krushnadevaraya" w:hAnsi="Sree Krushnadevaraya" w:cs="Sree Krushnadevaraya"/>
        </w:rPr>
        <w:t xml:space="preserve"> 40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కంటే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ఎక్కువసార్లు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ప్రస్తావించిన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పౌలు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దేవునివలన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వెలువడే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కేవలము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ఒక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శక్తిగా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కాక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వ్యక్తిగత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లక్షణములు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కలిగిన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వ్యక్తిగా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ఆయనను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పరిచయము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చేస్తున్నాడు</w:t>
      </w:r>
      <w:r w:rsidRPr="00CA4F8A">
        <w:rPr>
          <w:rFonts w:ascii="Sree Krushnadevaraya" w:hAnsi="Sree Krushnadevaraya" w:cs="Sree Krushnadevaraya"/>
        </w:rPr>
        <w:t>:</w:t>
      </w:r>
    </w:p>
    <w:p w14:paraId="0ECFCA60" w14:textId="352589B7" w:rsidR="009369B4" w:rsidRPr="00CA4F8A" w:rsidRDefault="009369B4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పరిచర్యకొరకు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ప్రజలను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సిద్ధపరచును</w:t>
      </w:r>
      <w:r w:rsidRPr="00CA4F8A">
        <w:rPr>
          <w:rFonts w:ascii="Sree Krushnadevaraya" w:hAnsi="Sree Krushnadevaraya" w:cs="Sree Krushnadevaraya"/>
        </w:rPr>
        <w:t xml:space="preserve"> (1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Pr="00CA4F8A">
        <w:rPr>
          <w:rFonts w:ascii="Sree Krushnadevaraya" w:hAnsi="Sree Krushnadevaraya" w:cs="Sree Krushnadevaraya"/>
        </w:rPr>
        <w:t>. 2:4)</w:t>
      </w:r>
    </w:p>
    <w:p w14:paraId="3896C534" w14:textId="2A82A8B2" w:rsidR="009369B4" w:rsidRPr="00CA4F8A" w:rsidRDefault="00E31322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దేవుని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లోతైన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సంగతులను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మనకు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బయలుపరచును</w:t>
      </w:r>
      <w:r w:rsidRPr="00CA4F8A">
        <w:rPr>
          <w:rFonts w:ascii="Sree Krushnadevaraya" w:hAnsi="Sree Krushnadevaraya" w:cs="Sree Krushnadevaraya"/>
        </w:rPr>
        <w:t xml:space="preserve"> (1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Pr="00CA4F8A">
        <w:rPr>
          <w:rFonts w:ascii="Sree Krushnadevaraya" w:hAnsi="Sree Krushnadevaraya" w:cs="Sree Krushnadevaraya"/>
        </w:rPr>
        <w:t>. 2:10)</w:t>
      </w:r>
    </w:p>
    <w:p w14:paraId="0B18368F" w14:textId="6804DA0B" w:rsidR="009369B4" w:rsidRPr="00CA4F8A" w:rsidRDefault="00E31322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మనకు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బోధించును</w:t>
      </w:r>
      <w:r w:rsidRPr="00CA4F8A">
        <w:rPr>
          <w:rFonts w:ascii="Sree Krushnadevaraya" w:hAnsi="Sree Krushnadevaraya" w:cs="Sree Krushnadevaraya"/>
        </w:rPr>
        <w:t xml:space="preserve"> (1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Pr="00CA4F8A">
        <w:rPr>
          <w:rFonts w:ascii="Sree Krushnadevaraya" w:hAnsi="Sree Krushnadevaraya" w:cs="Sree Krushnadevaraya"/>
        </w:rPr>
        <w:t>. 2:13)</w:t>
      </w:r>
    </w:p>
    <w:p w14:paraId="3AF1B72F" w14:textId="77777777" w:rsidR="009369B4" w:rsidRPr="00CA4F8A" w:rsidRDefault="009369B4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మనలో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నివసించును</w:t>
      </w:r>
      <w:r w:rsidRPr="00CA4F8A">
        <w:rPr>
          <w:rFonts w:ascii="Sree Krushnadevaraya" w:hAnsi="Sree Krushnadevaraya" w:cs="Sree Krushnadevaraya"/>
        </w:rPr>
        <w:t xml:space="preserve"> (1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Pr="00CA4F8A">
        <w:rPr>
          <w:rFonts w:ascii="Sree Krushnadevaraya" w:hAnsi="Sree Krushnadevaraya" w:cs="Sree Krushnadevaraya"/>
        </w:rPr>
        <w:t>. 3:16)</w:t>
      </w:r>
    </w:p>
    <w:p w14:paraId="660D587E" w14:textId="77777777" w:rsidR="009369B4" w:rsidRPr="00CA4F8A" w:rsidRDefault="009369B4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మనము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నీతిమంతులముగా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తీర్చబడుటలో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క్రీస్తుతో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సహకరించును</w:t>
      </w:r>
      <w:r w:rsidRPr="00CA4F8A">
        <w:rPr>
          <w:rFonts w:ascii="Sree Krushnadevaraya" w:hAnsi="Sree Krushnadevaraya" w:cs="Sree Krushnadevaraya"/>
        </w:rPr>
        <w:t xml:space="preserve"> (1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Pr="00CA4F8A">
        <w:rPr>
          <w:rFonts w:ascii="Sree Krushnadevaraya" w:hAnsi="Sree Krushnadevaraya" w:cs="Sree Krushnadevaraya"/>
        </w:rPr>
        <w:t>. 6:11)</w:t>
      </w:r>
    </w:p>
    <w:p w14:paraId="2908D27C" w14:textId="77777777" w:rsidR="009369B4" w:rsidRPr="00CA4F8A" w:rsidRDefault="009369B4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ఆత్మ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సంబంధమైన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వరములను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అనుగ్రహించును</w:t>
      </w:r>
      <w:r w:rsidRPr="00CA4F8A">
        <w:rPr>
          <w:rFonts w:ascii="Sree Krushnadevaraya" w:hAnsi="Sree Krushnadevaraya" w:cs="Sree Krushnadevaraya"/>
        </w:rPr>
        <w:t xml:space="preserve"> (1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Pr="00CA4F8A">
        <w:rPr>
          <w:rFonts w:ascii="Sree Krushnadevaraya" w:hAnsi="Sree Krushnadevaraya" w:cs="Sree Krushnadevaraya"/>
        </w:rPr>
        <w:t>. 12:7-11)</w:t>
      </w:r>
    </w:p>
    <w:p w14:paraId="527FAA6D" w14:textId="77777777" w:rsidR="009369B4" w:rsidRPr="00CA4F8A" w:rsidRDefault="009369B4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రక్షణకొరకు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మనలను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ముద్రించును</w:t>
      </w:r>
      <w:r w:rsidRPr="00CA4F8A">
        <w:rPr>
          <w:rFonts w:ascii="Sree Krushnadevaraya" w:hAnsi="Sree Krushnadevaraya" w:cs="Sree Krushnadevaraya"/>
        </w:rPr>
        <w:t xml:space="preserve"> (2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Pr="00CA4F8A">
        <w:rPr>
          <w:rFonts w:ascii="Sree Krushnadevaraya" w:hAnsi="Sree Krushnadevaraya" w:cs="Sree Krushnadevaraya"/>
        </w:rPr>
        <w:t>. 1:22)</w:t>
      </w:r>
    </w:p>
    <w:p w14:paraId="06B9E71A" w14:textId="77777777" w:rsidR="009369B4" w:rsidRPr="00CA4F8A" w:rsidRDefault="009369B4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హృదయములపై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ధర్మశాస్త్రమును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లిఖించును</w:t>
      </w:r>
      <w:r w:rsidRPr="00CA4F8A">
        <w:rPr>
          <w:rFonts w:ascii="Sree Krushnadevaraya" w:hAnsi="Sree Krushnadevaraya" w:cs="Sree Krushnadevaraya"/>
        </w:rPr>
        <w:t xml:space="preserve"> (2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Pr="00CA4F8A">
        <w:rPr>
          <w:rFonts w:ascii="Sree Krushnadevaraya" w:hAnsi="Sree Krushnadevaraya" w:cs="Sree Krushnadevaraya"/>
        </w:rPr>
        <w:t>. 3:3)</w:t>
      </w:r>
    </w:p>
    <w:p w14:paraId="24E37935" w14:textId="77777777" w:rsidR="009369B4" w:rsidRPr="00CA4F8A" w:rsidRDefault="009369B4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క్రీస్తులో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మనకు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నూతన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జీవమును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అనుగ్రహించును</w:t>
      </w:r>
      <w:r w:rsidRPr="00CA4F8A">
        <w:rPr>
          <w:rFonts w:ascii="Sree Krushnadevaraya" w:hAnsi="Sree Krushnadevaraya" w:cs="Sree Krushnadevaraya"/>
        </w:rPr>
        <w:t xml:space="preserve"> (2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Pr="00CA4F8A">
        <w:rPr>
          <w:rFonts w:ascii="Sree Krushnadevaraya" w:hAnsi="Sree Krushnadevaraya" w:cs="Sree Krushnadevaraya"/>
        </w:rPr>
        <w:t>. 3:6)</w:t>
      </w:r>
    </w:p>
    <w:p w14:paraId="1C73608F" w14:textId="3108FDCE" w:rsidR="009369B4" w:rsidRPr="00CA4F8A" w:rsidRDefault="00E31322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పాపము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నుండి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మనకు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స్వాతంత్ర్యమును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అనుగ్రహించును</w:t>
      </w:r>
      <w:r w:rsidRPr="00CA4F8A">
        <w:rPr>
          <w:rFonts w:ascii="Sree Krushnadevaraya" w:hAnsi="Sree Krushnadevaraya" w:cs="Sree Krushnadevaraya"/>
        </w:rPr>
        <w:t xml:space="preserve"> (2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Pr="00CA4F8A">
        <w:rPr>
          <w:rFonts w:ascii="Sree Krushnadevaraya" w:hAnsi="Sree Krushnadevaraya" w:cs="Sree Krushnadevaraya"/>
        </w:rPr>
        <w:t>. 3:17)</w:t>
      </w:r>
    </w:p>
    <w:p w14:paraId="22516B34" w14:textId="738BF6BF" w:rsidR="00395C43" w:rsidRPr="00CA4F8A" w:rsidRDefault="0013024C" w:rsidP="00CA4F8A">
      <w:pPr>
        <w:pStyle w:val="Prrafodelista"/>
        <w:numPr>
          <w:ilvl w:val="0"/>
          <w:numId w:val="1"/>
        </w:numPr>
        <w:spacing w:after="0" w:line="192" w:lineRule="auto"/>
        <w:rPr>
          <w:rFonts w:ascii="Sree Krushnadevaraya" w:hAnsi="Sree Krushnadevaraya" w:cs="Sree Krushnadevaraya"/>
          <w:b/>
          <w:bCs/>
          <w:szCs w:val="24"/>
        </w:rPr>
      </w:pPr>
      <w:r w:rsidRPr="00CA4F8A">
        <w:rPr>
          <w:rFonts w:ascii="Sree Krushnadevaraya" w:hAnsi="Sree Krushnadevaraya" w:cs="Sree Krushnadevaraya"/>
          <w:b/>
        </w:rPr>
        <w:t>“</w:t>
      </w:r>
      <w:r w:rsidRPr="00CA4F8A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మీకందరికిని</w:t>
      </w:r>
      <w:r w:rsidRPr="00CA4F8A">
        <w:rPr>
          <w:rFonts w:ascii="Sree Krushnadevaraya" w:hAnsi="Sree Krushnadevaraya" w:cs="Sree Krushnadevaraya"/>
          <w:b/>
        </w:rPr>
        <w:t xml:space="preserve"> </w:t>
      </w:r>
      <w:r w:rsidRPr="00CA4F8A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తోడై</w:t>
      </w:r>
      <w:r w:rsidRPr="00CA4F8A">
        <w:rPr>
          <w:rFonts w:ascii="Sree Krushnadevaraya" w:hAnsi="Sree Krushnadevaraya" w:cs="Sree Krushnadevaraya"/>
          <w:b/>
        </w:rPr>
        <w:t xml:space="preserve"> </w:t>
      </w:r>
      <w:r w:rsidRPr="00CA4F8A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యుండును</w:t>
      </w:r>
      <w:r w:rsidRPr="00CA4F8A">
        <w:rPr>
          <w:rFonts w:ascii="Sree Krushnadevaraya" w:hAnsi="Sree Krushnadevaraya" w:cs="Sree Krushnadevaraya"/>
          <w:b/>
        </w:rPr>
        <w:t xml:space="preserve"> </w:t>
      </w:r>
      <w:r w:rsidRPr="00CA4F8A">
        <w:rPr>
          <w:rFonts w:ascii="Sree Krushnadevaraya" w:hAnsi="Sree Krushnadevaraya" w:cs="Sree Krushnadevaraya"/>
          <w:b/>
          <w:bCs/>
          <w:szCs w:val="24"/>
          <w:cs/>
          <w:lang w:bidi="te-IN"/>
        </w:rPr>
        <w:t>గాక</w:t>
      </w:r>
      <w:r w:rsidRPr="00CA4F8A">
        <w:rPr>
          <w:rFonts w:ascii="Sree Krushnadevaraya" w:hAnsi="Sree Krushnadevaraya" w:cs="Sree Krushnadevaraya"/>
          <w:b/>
        </w:rPr>
        <w:t>”</w:t>
      </w:r>
    </w:p>
    <w:p w14:paraId="79B4E52B" w14:textId="2053B375" w:rsidR="00070518" w:rsidRPr="00CA4F8A" w:rsidRDefault="00070518" w:rsidP="00CA4F8A">
      <w:pPr>
        <w:pStyle w:val="Prrafodelista"/>
        <w:numPr>
          <w:ilvl w:val="1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త్రిత్వమును</w:t>
      </w:r>
      <w:r w:rsidRPr="00CA4F8A">
        <w:rPr>
          <w:rFonts w:ascii="Sree Krushnadevaraya" w:hAnsi="Sree Krushnadevaraya" w:cs="Sree Krushnadevaraya"/>
        </w:rPr>
        <w:t xml:space="preserve"> (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ముగ్గురు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దైవిక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వ్యక్తులు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ఒకే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దేవుడు</w:t>
      </w:r>
      <w:r w:rsidRPr="00CA4F8A">
        <w:rPr>
          <w:rFonts w:ascii="Sree Krushnadevaraya" w:hAnsi="Sree Krushnadevaraya" w:cs="Sree Krushnadevaraya"/>
        </w:rPr>
        <w:t>) “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తండ్రి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కుమారుడు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ఆత్మ</w:t>
      </w:r>
      <w:r w:rsidRPr="00CA4F8A">
        <w:rPr>
          <w:rFonts w:ascii="Sree Krushnadevaraya" w:hAnsi="Sree Krushnadevaraya" w:cs="Sree Krushnadevaraya"/>
        </w:rPr>
        <w:t xml:space="preserve">”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అనే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క్రమములో</w:t>
      </w:r>
      <w:r w:rsidRPr="00CA4F8A">
        <w:rPr>
          <w:rFonts w:ascii="Sree Krushnadevaraya" w:hAnsi="Sree Krushnadevaraya" w:cs="Sree Krushnadevaraya"/>
        </w:rPr>
        <w:t xml:space="preserve"> (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మత్తయి</w:t>
      </w:r>
      <w:r w:rsidRPr="00CA4F8A">
        <w:rPr>
          <w:rFonts w:ascii="Sree Krushnadevaraya" w:hAnsi="Sree Krushnadevaraya" w:cs="Sree Krushnadevaraya"/>
        </w:rPr>
        <w:t xml:space="preserve">. 28:19)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సూచించుటకు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మనము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అలవాటుపడినప్పటికీ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పౌలు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దానిని</w:t>
      </w:r>
      <w:r w:rsidRPr="00CA4F8A">
        <w:rPr>
          <w:rFonts w:ascii="Sree Krushnadevaraya" w:hAnsi="Sree Krushnadevaraya" w:cs="Sree Krushnadevaraya"/>
        </w:rPr>
        <w:t xml:space="preserve"> “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కుమారుడు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తండ్రి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ఆత్మ</w:t>
      </w:r>
      <w:r w:rsidRPr="00CA4F8A">
        <w:rPr>
          <w:rFonts w:ascii="Sree Krushnadevaraya" w:hAnsi="Sree Krushnadevaraya" w:cs="Sree Krushnadevaraya"/>
        </w:rPr>
        <w:t>”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గా</w:t>
      </w:r>
      <w:r w:rsidRPr="00CA4F8A">
        <w:rPr>
          <w:rFonts w:ascii="Sree Krushnadevaraya" w:hAnsi="Sree Krushnadevaraya" w:cs="Sree Krushnadevaraya"/>
        </w:rPr>
        <w:t xml:space="preserve"> (2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Pr="00CA4F8A">
        <w:rPr>
          <w:rFonts w:ascii="Sree Krushnadevaraya" w:hAnsi="Sree Krushnadevaraya" w:cs="Sree Krushnadevaraya"/>
        </w:rPr>
        <w:t xml:space="preserve">. 13:14),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పేతురు</w:t>
      </w:r>
      <w:r w:rsidRPr="00CA4F8A">
        <w:rPr>
          <w:rFonts w:ascii="Sree Krushnadevaraya" w:hAnsi="Sree Krushnadevaraya" w:cs="Sree Krushnadevaraya"/>
        </w:rPr>
        <w:t xml:space="preserve"> “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తండ్రి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ఆత్మ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కుమారుడు</w:t>
      </w:r>
      <w:r w:rsidRPr="00CA4F8A">
        <w:rPr>
          <w:rFonts w:ascii="Sree Krushnadevaraya" w:hAnsi="Sree Krushnadevaraya" w:cs="Sree Krushnadevaraya"/>
        </w:rPr>
        <w:t>”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గా</w:t>
      </w:r>
      <w:r w:rsidRPr="00CA4F8A">
        <w:rPr>
          <w:rFonts w:ascii="Sree Krushnadevaraya" w:hAnsi="Sree Krushnadevaraya" w:cs="Sree Krushnadevaraya"/>
        </w:rPr>
        <w:t xml:space="preserve"> (1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పేతురు</w:t>
      </w:r>
      <w:r w:rsidRPr="00CA4F8A">
        <w:rPr>
          <w:rFonts w:ascii="Sree Krushnadevaraya" w:hAnsi="Sree Krushnadevaraya" w:cs="Sree Krushnadevaraya"/>
        </w:rPr>
        <w:t xml:space="preserve"> 1:2)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పరిచయము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చేస్తున్నాడు</w:t>
      </w:r>
      <w:r w:rsidRPr="00CA4F8A">
        <w:rPr>
          <w:rFonts w:ascii="Sree Krushnadevaraya" w:hAnsi="Sree Krushnadevaraya" w:cs="Sree Krushnadevaraya"/>
        </w:rPr>
        <w:t>.</w:t>
      </w:r>
    </w:p>
    <w:p w14:paraId="0C7AE026" w14:textId="3F6F1F10" w:rsidR="00070518" w:rsidRPr="00CA4F8A" w:rsidRDefault="00070518" w:rsidP="00CA4F8A">
      <w:pPr>
        <w:pStyle w:val="Prrafodelista"/>
        <w:numPr>
          <w:ilvl w:val="1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వారిలో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ఎవరికీ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అధికత్వము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లేదు</w:t>
      </w:r>
      <w:r w:rsidRPr="00CA4F8A">
        <w:rPr>
          <w:rFonts w:ascii="Sree Krushnadevaraya" w:hAnsi="Sree Krushnadevaraya" w:cs="Sree Krushnadevaraya"/>
        </w:rPr>
        <w:t xml:space="preserve">;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రక్షణ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ప్రణాళికలో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ప్రతి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ఒక్కరు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వేర్వేరు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పాత్రను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మాత్రమే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స్వీకరించుచున్నారు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అయితే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వారందరూ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ఒకే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లక్షణములను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మరియు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ఉద్దేశములను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పంచుకొనుచున్నారు</w:t>
      </w:r>
      <w:r w:rsidRPr="00CA4F8A">
        <w:rPr>
          <w:rFonts w:ascii="Sree Krushnadevaraya" w:hAnsi="Sree Krushnadevaraya" w:cs="Sree Krushnadevaraya"/>
        </w:rPr>
        <w:t>.</w:t>
      </w:r>
    </w:p>
    <w:p w14:paraId="254B3B46" w14:textId="77777777" w:rsidR="00070518" w:rsidRPr="00CA4F8A" w:rsidRDefault="00070518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కృప</w:t>
      </w:r>
    </w:p>
    <w:p w14:paraId="522DA021" w14:textId="1494F0A3" w:rsidR="00070518" w:rsidRPr="00CA4F8A" w:rsidRDefault="00070518" w:rsidP="00CA4F8A">
      <w:pPr>
        <w:pStyle w:val="Prrafodelista"/>
        <w:numPr>
          <w:ilvl w:val="3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తండ్రివలన</w:t>
      </w:r>
      <w:r w:rsidRPr="00CA4F8A">
        <w:rPr>
          <w:rFonts w:ascii="Sree Krushnadevaraya" w:hAnsi="Sree Krushnadevaraya" w:cs="Sree Krushnadevaraya"/>
        </w:rPr>
        <w:t xml:space="preserve"> (1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Pr="00CA4F8A">
        <w:rPr>
          <w:rFonts w:ascii="Sree Krushnadevaraya" w:hAnsi="Sree Krushnadevaraya" w:cs="Sree Krushnadevaraya"/>
        </w:rPr>
        <w:t>. 1:3)</w:t>
      </w:r>
    </w:p>
    <w:p w14:paraId="3B64F891" w14:textId="4011004A" w:rsidR="00070518" w:rsidRPr="00CA4F8A" w:rsidRDefault="00070518" w:rsidP="00CA4F8A">
      <w:pPr>
        <w:pStyle w:val="Prrafodelista"/>
        <w:numPr>
          <w:ilvl w:val="3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కుమారునివలన</w:t>
      </w:r>
      <w:r w:rsidRPr="00CA4F8A">
        <w:rPr>
          <w:rFonts w:ascii="Sree Krushnadevaraya" w:hAnsi="Sree Krushnadevaraya" w:cs="Sree Krushnadevaraya"/>
        </w:rPr>
        <w:t xml:space="preserve"> (1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Pr="00CA4F8A">
        <w:rPr>
          <w:rFonts w:ascii="Sree Krushnadevaraya" w:hAnsi="Sree Krushnadevaraya" w:cs="Sree Krushnadevaraya"/>
        </w:rPr>
        <w:t>. 1:3)</w:t>
      </w:r>
    </w:p>
    <w:p w14:paraId="2BA09FB4" w14:textId="4B5902F8" w:rsidR="00070518" w:rsidRPr="00CA4F8A" w:rsidRDefault="00070518" w:rsidP="00CA4F8A">
      <w:pPr>
        <w:pStyle w:val="Prrafodelista"/>
        <w:numPr>
          <w:ilvl w:val="3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ఆత్మవలన</w:t>
      </w:r>
      <w:r w:rsidRPr="00CA4F8A">
        <w:rPr>
          <w:rFonts w:ascii="Sree Krushnadevaraya" w:hAnsi="Sree Krushnadevaraya" w:cs="Sree Krushnadevaraya"/>
        </w:rPr>
        <w:t xml:space="preserve"> (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హెబ్రీ</w:t>
      </w:r>
      <w:r w:rsidRPr="00CA4F8A">
        <w:rPr>
          <w:rFonts w:ascii="Sree Krushnadevaraya" w:hAnsi="Sree Krushnadevaraya" w:cs="Sree Krushnadevaraya"/>
        </w:rPr>
        <w:t>. 10:29)</w:t>
      </w:r>
    </w:p>
    <w:p w14:paraId="4C1B8BBD" w14:textId="77777777" w:rsidR="00070518" w:rsidRPr="00CA4F8A" w:rsidRDefault="00070518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ప్రేమ</w:t>
      </w:r>
    </w:p>
    <w:p w14:paraId="57CCB936" w14:textId="5BDC2EFB" w:rsidR="00070518" w:rsidRPr="00CA4F8A" w:rsidRDefault="00070518" w:rsidP="00CA4F8A">
      <w:pPr>
        <w:pStyle w:val="Prrafodelista"/>
        <w:numPr>
          <w:ilvl w:val="3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తండ్రివలన</w:t>
      </w:r>
      <w:r w:rsidRPr="00CA4F8A">
        <w:rPr>
          <w:rFonts w:ascii="Sree Krushnadevaraya" w:hAnsi="Sree Krushnadevaraya" w:cs="Sree Krushnadevaraya"/>
        </w:rPr>
        <w:t xml:space="preserve"> (1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యోహాను</w:t>
      </w:r>
      <w:r w:rsidRPr="00CA4F8A">
        <w:rPr>
          <w:rFonts w:ascii="Sree Krushnadevaraya" w:hAnsi="Sree Krushnadevaraya" w:cs="Sree Krushnadevaraya"/>
        </w:rPr>
        <w:t xml:space="preserve"> 2:15)</w:t>
      </w:r>
    </w:p>
    <w:p w14:paraId="63EA2781" w14:textId="29033112" w:rsidR="00070518" w:rsidRPr="00CA4F8A" w:rsidRDefault="00070518" w:rsidP="00CA4F8A">
      <w:pPr>
        <w:pStyle w:val="Prrafodelista"/>
        <w:numPr>
          <w:ilvl w:val="3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కుమారునివలన</w:t>
      </w:r>
      <w:r w:rsidRPr="00CA4F8A">
        <w:rPr>
          <w:rFonts w:ascii="Sree Krushnadevaraya" w:hAnsi="Sree Krushnadevaraya" w:cs="Sree Krushnadevaraya"/>
        </w:rPr>
        <w:t xml:space="preserve"> (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రోమా</w:t>
      </w:r>
      <w:r w:rsidRPr="00CA4F8A">
        <w:rPr>
          <w:rFonts w:ascii="Sree Krushnadevaraya" w:hAnsi="Sree Krushnadevaraya" w:cs="Sree Krushnadevaraya"/>
        </w:rPr>
        <w:t>. 8:35)</w:t>
      </w:r>
    </w:p>
    <w:p w14:paraId="28FA665E" w14:textId="7A7E49DD" w:rsidR="00070518" w:rsidRPr="00CA4F8A" w:rsidRDefault="00070518" w:rsidP="00CA4F8A">
      <w:pPr>
        <w:pStyle w:val="Prrafodelista"/>
        <w:numPr>
          <w:ilvl w:val="3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ఆత్మయొక్క</w:t>
      </w:r>
      <w:r w:rsidRPr="00CA4F8A">
        <w:rPr>
          <w:rFonts w:ascii="Sree Krushnadevaraya" w:hAnsi="Sree Krushnadevaraya" w:cs="Sree Krushnadevaraya"/>
        </w:rPr>
        <w:t xml:space="preserve"> (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రోమా</w:t>
      </w:r>
      <w:r w:rsidRPr="00CA4F8A">
        <w:rPr>
          <w:rFonts w:ascii="Sree Krushnadevaraya" w:hAnsi="Sree Krushnadevaraya" w:cs="Sree Krushnadevaraya"/>
        </w:rPr>
        <w:t>. 15:30)</w:t>
      </w:r>
    </w:p>
    <w:p w14:paraId="2935EA35" w14:textId="569BCAC1" w:rsidR="00070518" w:rsidRPr="00CA4F8A" w:rsidRDefault="0029381C" w:rsidP="00CA4F8A">
      <w:pPr>
        <w:pStyle w:val="Prrafodelista"/>
        <w:numPr>
          <w:ilvl w:val="2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సహవాసము</w:t>
      </w:r>
    </w:p>
    <w:p w14:paraId="1466C6BA" w14:textId="59E4AAAE" w:rsidR="00070518" w:rsidRPr="00CA4F8A" w:rsidRDefault="00070518" w:rsidP="00CA4F8A">
      <w:pPr>
        <w:pStyle w:val="Prrafodelista"/>
        <w:numPr>
          <w:ilvl w:val="3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తండ్రివలన</w:t>
      </w:r>
      <w:r w:rsidRPr="00CA4F8A">
        <w:rPr>
          <w:rFonts w:ascii="Sree Krushnadevaraya" w:hAnsi="Sree Krushnadevaraya" w:cs="Sree Krushnadevaraya"/>
        </w:rPr>
        <w:t xml:space="preserve"> (1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యోహాను</w:t>
      </w:r>
      <w:r w:rsidRPr="00CA4F8A">
        <w:rPr>
          <w:rFonts w:ascii="Sree Krushnadevaraya" w:hAnsi="Sree Krushnadevaraya" w:cs="Sree Krushnadevaraya"/>
        </w:rPr>
        <w:t xml:space="preserve"> 1:3)</w:t>
      </w:r>
    </w:p>
    <w:p w14:paraId="45E28E62" w14:textId="3474B7BE" w:rsidR="00070518" w:rsidRPr="00CA4F8A" w:rsidRDefault="00070518" w:rsidP="00CA4F8A">
      <w:pPr>
        <w:pStyle w:val="Prrafodelista"/>
        <w:numPr>
          <w:ilvl w:val="3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కుమారునివలన</w:t>
      </w:r>
      <w:r w:rsidRPr="00CA4F8A">
        <w:rPr>
          <w:rFonts w:ascii="Sree Krushnadevaraya" w:hAnsi="Sree Krushnadevaraya" w:cs="Sree Krushnadevaraya"/>
        </w:rPr>
        <w:t xml:space="preserve"> (1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యోహాను</w:t>
      </w:r>
      <w:r w:rsidRPr="00CA4F8A">
        <w:rPr>
          <w:rFonts w:ascii="Sree Krushnadevaraya" w:hAnsi="Sree Krushnadevaraya" w:cs="Sree Krushnadevaraya"/>
        </w:rPr>
        <w:t xml:space="preserve"> 1:3)</w:t>
      </w:r>
    </w:p>
    <w:p w14:paraId="4AB6EE3E" w14:textId="7CB9C864" w:rsidR="00070518" w:rsidRPr="00CA4F8A" w:rsidRDefault="00070518" w:rsidP="00CA4F8A">
      <w:pPr>
        <w:pStyle w:val="Prrafodelista"/>
        <w:numPr>
          <w:ilvl w:val="3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ఆత్మవలన</w:t>
      </w:r>
      <w:r w:rsidRPr="00CA4F8A">
        <w:rPr>
          <w:rFonts w:ascii="Sree Krushnadevaraya" w:hAnsi="Sree Krushnadevaraya" w:cs="Sree Krushnadevaraya"/>
        </w:rPr>
        <w:t xml:space="preserve"> (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ఫిలిప్పీ</w:t>
      </w:r>
      <w:r w:rsidRPr="00CA4F8A">
        <w:rPr>
          <w:rFonts w:ascii="Sree Krushnadevaraya" w:hAnsi="Sree Krushnadevaraya" w:cs="Sree Krushnadevaraya"/>
        </w:rPr>
        <w:t>. 2:1)</w:t>
      </w:r>
    </w:p>
    <w:p w14:paraId="67822673" w14:textId="2DC47BBD" w:rsidR="00070518" w:rsidRPr="00CA4F8A" w:rsidRDefault="00070518" w:rsidP="00CA4F8A">
      <w:pPr>
        <w:pStyle w:val="Prrafodelista"/>
        <w:numPr>
          <w:ilvl w:val="1"/>
          <w:numId w:val="1"/>
        </w:numPr>
        <w:spacing w:after="0" w:line="192" w:lineRule="auto"/>
        <w:rPr>
          <w:rFonts w:ascii="Sree Krushnadevaraya" w:hAnsi="Sree Krushnadevaraya" w:cs="Sree Krushnadevaraya"/>
          <w:szCs w:val="24"/>
        </w:rPr>
      </w:pP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కాబట్టి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పౌలు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తన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పత్రికను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ముగించుచూ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సమస్త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దైవత్వముయొక్క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కృప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ప్రేమ</w:t>
      </w:r>
      <w:r w:rsidRPr="00CA4F8A">
        <w:rPr>
          <w:rFonts w:ascii="Sree Krushnadevaraya" w:hAnsi="Sree Krushnadevaraya" w:cs="Sree Krushnadevaraya"/>
        </w:rPr>
        <w:t xml:space="preserve">,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సహవాసము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మనందరికిని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తోడై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యుండునుగాక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అని</w:t>
      </w:r>
      <w:r w:rsidRPr="00CA4F8A">
        <w:rPr>
          <w:rFonts w:ascii="Sree Krushnadevaraya" w:hAnsi="Sree Krushnadevaraya" w:cs="Sree Krushnadevaraya"/>
        </w:rPr>
        <w:t xml:space="preserve">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కోరుచున్నాడు</w:t>
      </w:r>
      <w:r w:rsidRPr="00CA4F8A">
        <w:rPr>
          <w:rFonts w:ascii="Sree Krushnadevaraya" w:hAnsi="Sree Krushnadevaraya" w:cs="Sree Krushnadevaraya"/>
        </w:rPr>
        <w:t xml:space="preserve"> (2 </w:t>
      </w:r>
      <w:r w:rsidRPr="00CA4F8A">
        <w:rPr>
          <w:rFonts w:ascii="Sree Krushnadevaraya" w:hAnsi="Sree Krushnadevaraya" w:cs="Sree Krushnadevaraya"/>
          <w:szCs w:val="24"/>
          <w:cs/>
          <w:lang w:bidi="te-IN"/>
        </w:rPr>
        <w:t>కొరింథీ</w:t>
      </w:r>
      <w:r w:rsidRPr="00CA4F8A">
        <w:rPr>
          <w:rFonts w:ascii="Sree Krushnadevaraya" w:hAnsi="Sree Krushnadevaraya" w:cs="Sree Krushnadevaraya"/>
        </w:rPr>
        <w:t>. 13:14)</w:t>
      </w:r>
    </w:p>
    <w:sectPr w:rsidR="00070518" w:rsidRPr="00CA4F8A" w:rsidSect="00CA4F8A">
      <w:pgSz w:w="11906" w:h="16838"/>
      <w:pgMar w:top="1260" w:right="296" w:bottom="990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ree Krushnadevaraya">
    <w:panose1 w:val="02000600000000000000"/>
    <w:charset w:val="00"/>
    <w:family w:val="auto"/>
    <w:pitch w:val="variable"/>
    <w:sig w:usb0="802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3481A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90730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4C"/>
    <w:rsid w:val="00004746"/>
    <w:rsid w:val="00070518"/>
    <w:rsid w:val="000B2AC6"/>
    <w:rsid w:val="000B440E"/>
    <w:rsid w:val="000D2605"/>
    <w:rsid w:val="00103CD4"/>
    <w:rsid w:val="0013024C"/>
    <w:rsid w:val="001E4AA8"/>
    <w:rsid w:val="0029381C"/>
    <w:rsid w:val="002C3458"/>
    <w:rsid w:val="003036B8"/>
    <w:rsid w:val="00311D52"/>
    <w:rsid w:val="003273CF"/>
    <w:rsid w:val="00395C43"/>
    <w:rsid w:val="003D5E96"/>
    <w:rsid w:val="003F4164"/>
    <w:rsid w:val="004B4155"/>
    <w:rsid w:val="004D5CB2"/>
    <w:rsid w:val="00547338"/>
    <w:rsid w:val="006B286A"/>
    <w:rsid w:val="00711123"/>
    <w:rsid w:val="007D31A9"/>
    <w:rsid w:val="0092687D"/>
    <w:rsid w:val="009369B4"/>
    <w:rsid w:val="00A6453A"/>
    <w:rsid w:val="00AA2D6B"/>
    <w:rsid w:val="00AB406A"/>
    <w:rsid w:val="00BA39F6"/>
    <w:rsid w:val="00BA3EAE"/>
    <w:rsid w:val="00BD4D0D"/>
    <w:rsid w:val="00C22FAD"/>
    <w:rsid w:val="00C2723D"/>
    <w:rsid w:val="00C46A68"/>
    <w:rsid w:val="00CA4F8A"/>
    <w:rsid w:val="00D22851"/>
    <w:rsid w:val="00DE2FF0"/>
    <w:rsid w:val="00E31322"/>
    <w:rsid w:val="00E52BAC"/>
    <w:rsid w:val="00EF5137"/>
    <w:rsid w:val="00FD1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f9,#fc6,#ffe0a3"/>
    </o:shapedefaults>
    <o:shapelayout v:ext="edit">
      <o:idmap v:ext="edit" data="1"/>
    </o:shapelayout>
  </w:shapeDefaults>
  <w:decimalSymbol w:val=","/>
  <w:listSeparator w:val=";"/>
  <w14:docId w14:val="7774DE43"/>
  <w15:docId w15:val="{E42FD439-3241-4175-AE5B-487F0EC55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30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0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0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0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0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0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0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0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0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13024C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024C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024C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024C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024C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024C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024C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024C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024C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130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024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130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3024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130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3024C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13024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3024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0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024C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1302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632</Words>
  <Characters>3477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Samraj K</dc:creator>
  <cp:lastModifiedBy>Sergio</cp:lastModifiedBy>
  <cp:revision>2</cp:revision>
  <cp:lastPrinted>2026-09-14T07:12:00Z</cp:lastPrinted>
  <dcterms:created xsi:type="dcterms:W3CDTF">2026-09-19T14:29:00Z</dcterms:created>
  <dcterms:modified xsi:type="dcterms:W3CDTF">2026-09-19T14:29:00Z</dcterms:modified>
</cp:coreProperties>
</file>